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8C" w:rsidRDefault="0009418C" w:rsidP="000D17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09418C" w:rsidRDefault="0009418C" w:rsidP="008E34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842C79" w:rsidRPr="00817CAE" w:rsidRDefault="00842C79" w:rsidP="008E34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7CAE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42C79" w:rsidRPr="00817CAE" w:rsidRDefault="00842C79" w:rsidP="008E34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7CAE">
        <w:rPr>
          <w:rFonts w:ascii="Times New Roman" w:hAnsi="Times New Roman"/>
          <w:b/>
          <w:sz w:val="28"/>
          <w:szCs w:val="28"/>
          <w:lang w:val="uk-UA"/>
        </w:rPr>
        <w:t>колегії управління освіти Чернівецької міської ради</w:t>
      </w:r>
    </w:p>
    <w:p w:rsidR="00842C79" w:rsidRPr="00817CAE" w:rsidRDefault="00842C79" w:rsidP="008E34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2C79" w:rsidRPr="00817CAE" w:rsidRDefault="00842C79" w:rsidP="008E34C7">
      <w:pPr>
        <w:pStyle w:val="a3"/>
        <w:widowControl w:val="0"/>
        <w:tabs>
          <w:tab w:val="left" w:pos="8647"/>
          <w:tab w:val="left" w:pos="8789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03</w:t>
      </w:r>
      <w:r w:rsidRPr="00817CAE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817CAE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9                                                                                                   </w:t>
      </w:r>
      <w:r w:rsidRPr="00817CAE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1/2019</w:t>
      </w:r>
      <w:r w:rsidRPr="00817CAE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842C79" w:rsidRPr="00817CAE" w:rsidRDefault="00842C79" w:rsidP="008E34C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842C79" w:rsidRDefault="00842C79" w:rsidP="008E34C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виконання рішення колегії </w:t>
      </w:r>
    </w:p>
    <w:p w:rsidR="00842C79" w:rsidRDefault="00842C79" w:rsidP="008E34C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управління освіти від 15.05.2018 р. № 1/2018-1 </w:t>
      </w:r>
    </w:p>
    <w:p w:rsidR="00842C79" w:rsidRPr="00817CAE" w:rsidRDefault="00842C79" w:rsidP="008E34C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817CA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Pr="00817CAE">
        <w:rPr>
          <w:rFonts w:ascii="Times New Roman" w:hAnsi="Times New Roman"/>
          <w:b/>
          <w:sz w:val="28"/>
          <w:szCs w:val="28"/>
          <w:lang w:val="uk-UA"/>
        </w:rPr>
        <w:t>формування мережі закладів</w:t>
      </w:r>
    </w:p>
    <w:p w:rsidR="00842C79" w:rsidRPr="00817CAE" w:rsidRDefault="00842C79" w:rsidP="008E34C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817CAE">
        <w:rPr>
          <w:rFonts w:ascii="Times New Roman" w:hAnsi="Times New Roman"/>
          <w:b/>
          <w:sz w:val="28"/>
          <w:szCs w:val="28"/>
          <w:lang w:val="uk-UA"/>
        </w:rPr>
        <w:t xml:space="preserve">загальної середньої освіти відповідно </w:t>
      </w:r>
    </w:p>
    <w:p w:rsidR="00842C79" w:rsidRPr="00817CAE" w:rsidRDefault="00842C79" w:rsidP="008E34C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817CAE">
        <w:rPr>
          <w:rFonts w:ascii="Times New Roman" w:hAnsi="Times New Roman"/>
          <w:b/>
          <w:sz w:val="28"/>
          <w:szCs w:val="28"/>
          <w:lang w:val="uk-UA"/>
        </w:rPr>
        <w:t>до вимог нового законодавства України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42C79" w:rsidRPr="007E3608" w:rsidRDefault="00842C79" w:rsidP="008E34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C79" w:rsidRPr="007E3608" w:rsidRDefault="00842C79" w:rsidP="008E34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E3608">
        <w:rPr>
          <w:rFonts w:ascii="Times New Roman" w:hAnsi="Times New Roman"/>
          <w:sz w:val="28"/>
          <w:szCs w:val="28"/>
          <w:lang w:val="uk-UA"/>
        </w:rPr>
        <w:t xml:space="preserve">          Заслухавши та обговоривши інформацію «</w:t>
      </w:r>
      <w:r w:rsidRPr="007E3608">
        <w:rPr>
          <w:rFonts w:ascii="Times New Roman" w:hAnsi="Times New Roman"/>
          <w:sz w:val="28"/>
          <w:szCs w:val="28"/>
          <w:lang w:val="uk-UA" w:eastAsia="ru-RU"/>
        </w:rPr>
        <w:t>Про виконання рішення колегії  управління освіти від 15.05.2018 р. № 1/2018-1</w:t>
      </w:r>
      <w:r w:rsidRPr="007E3608">
        <w:rPr>
          <w:rFonts w:ascii="Times New Roman" w:hAnsi="Times New Roman"/>
          <w:sz w:val="28"/>
          <w:szCs w:val="28"/>
          <w:lang w:val="uk-UA"/>
        </w:rPr>
        <w:t xml:space="preserve"> «Про формування мережі закладів загальної середньої освіти відповідно до вимог нового законодавства України», </w:t>
      </w:r>
    </w:p>
    <w:p w:rsidR="00842C79" w:rsidRPr="00817CAE" w:rsidRDefault="00842C79" w:rsidP="008E34C7">
      <w:pPr>
        <w:widowControl w:val="0"/>
        <w:tabs>
          <w:tab w:val="left" w:pos="-340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842C79" w:rsidRPr="00817CAE" w:rsidRDefault="00842C79" w:rsidP="008E34C7">
      <w:pPr>
        <w:widowControl w:val="0"/>
        <w:tabs>
          <w:tab w:val="left" w:pos="-340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817CAE">
        <w:rPr>
          <w:rFonts w:ascii="Times New Roman" w:hAnsi="Times New Roman"/>
          <w:b/>
          <w:sz w:val="28"/>
          <w:szCs w:val="28"/>
          <w:lang w:val="uk-UA"/>
        </w:rPr>
        <w:t>КОЛЕГІЯ  УХВАЛЮЄ:</w:t>
      </w:r>
    </w:p>
    <w:p w:rsidR="00842C79" w:rsidRPr="00817CAE" w:rsidRDefault="00842C79" w:rsidP="008E34C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09418C" w:rsidRDefault="00842C79" w:rsidP="008E34C7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Pr="007E3608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виконання рішення колегії </w:t>
      </w:r>
      <w:r w:rsidRPr="007E3608">
        <w:rPr>
          <w:rFonts w:ascii="Times New Roman" w:hAnsi="Times New Roman"/>
          <w:sz w:val="28"/>
          <w:szCs w:val="28"/>
          <w:lang w:val="uk-UA" w:eastAsia="ru-RU"/>
        </w:rPr>
        <w:t>управління освіти від 15.05.2018 р. № 1/2018-1</w:t>
      </w:r>
      <w:r w:rsidRPr="00817CAE">
        <w:rPr>
          <w:rFonts w:ascii="Times New Roman" w:hAnsi="Times New Roman"/>
          <w:sz w:val="28"/>
          <w:szCs w:val="28"/>
          <w:lang w:val="uk-UA"/>
        </w:rPr>
        <w:t>«Про формування мережі закладів загальної середньої освіти відповідно до вимог нового законодавства України»</w:t>
      </w:r>
      <w:r w:rsidRPr="00817CAE">
        <w:rPr>
          <w:rFonts w:ascii="Times New Roman" w:hAnsi="Times New Roman"/>
          <w:sz w:val="28"/>
          <w:lang w:val="uk-UA"/>
        </w:rPr>
        <w:t xml:space="preserve"> взяти до відома</w:t>
      </w:r>
      <w:r w:rsidRPr="00817CAE">
        <w:rPr>
          <w:rFonts w:ascii="Times New Roman" w:hAnsi="Times New Roman"/>
          <w:sz w:val="28"/>
          <w:szCs w:val="28"/>
          <w:lang w:val="uk-UA"/>
        </w:rPr>
        <w:t>.</w:t>
      </w:r>
    </w:p>
    <w:p w:rsidR="00842C79" w:rsidRDefault="00842C79" w:rsidP="0009418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817C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2C79" w:rsidRDefault="00842C79" w:rsidP="008E34C7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колегії </w:t>
      </w:r>
      <w:r w:rsidRPr="007E3608">
        <w:rPr>
          <w:rFonts w:ascii="Times New Roman" w:hAnsi="Times New Roman"/>
          <w:sz w:val="28"/>
          <w:szCs w:val="28"/>
          <w:lang w:val="uk-UA" w:eastAsia="ru-RU"/>
        </w:rPr>
        <w:t>управління освіти від 15.05.2018 р. № 1/2018-1</w:t>
      </w:r>
      <w:r w:rsidRPr="007E3608">
        <w:rPr>
          <w:rFonts w:ascii="Times New Roman" w:hAnsi="Times New Roman"/>
          <w:sz w:val="28"/>
          <w:szCs w:val="28"/>
          <w:lang w:val="uk-UA"/>
        </w:rPr>
        <w:t xml:space="preserve"> «Про формування мережі закладів загальної середньої освіти відповідно до вимог нового законодавства України»</w:t>
      </w:r>
      <w:r>
        <w:rPr>
          <w:rFonts w:ascii="Times New Roman" w:hAnsi="Times New Roman"/>
          <w:sz w:val="28"/>
          <w:szCs w:val="28"/>
          <w:lang w:val="uk-UA"/>
        </w:rPr>
        <w:t xml:space="preserve"> вважати в основному виконаним, але враховуючи рішення виконавчого комітету від 11.09.2018 № 485/18 «Про мережу загальноосвітніх навчальних закладів міста Чернівці на 2018/2019 навчальний рік», розглянути виконання п.4 цього рішення на засіданні колегії у грудні 2019 року.</w:t>
      </w:r>
    </w:p>
    <w:p w:rsidR="0009418C" w:rsidRDefault="0009418C" w:rsidP="0009418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C79" w:rsidRDefault="00842C79" w:rsidP="008E34C7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Роботу, щодо виконання рішення колегії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управління освіти                       </w:t>
      </w:r>
      <w:r w:rsidRPr="007E3608">
        <w:rPr>
          <w:rFonts w:ascii="Times New Roman" w:hAnsi="Times New Roman"/>
          <w:sz w:val="28"/>
          <w:szCs w:val="28"/>
          <w:lang w:val="uk-UA" w:eastAsia="ru-RU"/>
        </w:rPr>
        <w:t>від 15.05.2018 р. № 1/2018-1</w:t>
      </w:r>
      <w:r w:rsidRPr="00817CAE">
        <w:rPr>
          <w:rFonts w:ascii="Times New Roman" w:hAnsi="Times New Roman"/>
          <w:sz w:val="28"/>
          <w:szCs w:val="28"/>
          <w:lang w:val="uk-UA"/>
        </w:rPr>
        <w:t xml:space="preserve">«Про формування мережі закладів загальної середньої освіти відповідно до вимог нового законодавства </w:t>
      </w:r>
      <w:proofErr w:type="spellStart"/>
      <w:r w:rsidRPr="00817CAE">
        <w:rPr>
          <w:rFonts w:ascii="Times New Roman" w:hAnsi="Times New Roman"/>
          <w:sz w:val="28"/>
          <w:szCs w:val="28"/>
          <w:lang w:val="uk-UA"/>
        </w:rPr>
        <w:t>України»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питаннях, що мають довгостроковий термін, продовжити. </w:t>
      </w:r>
    </w:p>
    <w:p w:rsidR="0009418C" w:rsidRDefault="0009418C" w:rsidP="0009418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C79" w:rsidRPr="00817CAE" w:rsidRDefault="00842C79" w:rsidP="008E34C7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17CAE">
        <w:rPr>
          <w:rFonts w:ascii="Times New Roman" w:hAnsi="Times New Roman"/>
          <w:b/>
          <w:sz w:val="28"/>
          <w:szCs w:val="28"/>
          <w:lang w:val="uk-UA"/>
        </w:rPr>
        <w:t>Управлінню освіти Чернівецької міської ради:</w:t>
      </w:r>
    </w:p>
    <w:p w:rsidR="00842C79" w:rsidRPr="003E4935" w:rsidRDefault="00842C79" w:rsidP="008E34C7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Продовжити роботу щодо оптимізації мережі закладів загальної середньої освіти та приведення її у відповідність до потреб громади міста Чернівців забезпечивши при цьому ефективне  та раціональне використання приміщень території освітніх закладів та бюджетних коштів. </w:t>
      </w:r>
    </w:p>
    <w:p w:rsidR="00842C79" w:rsidRDefault="00842C79" w:rsidP="003E4935">
      <w:pPr>
        <w:pStyle w:val="a3"/>
        <w:tabs>
          <w:tab w:val="left" w:pos="0"/>
          <w:tab w:val="left" w:pos="993"/>
        </w:tabs>
        <w:spacing w:after="0" w:line="240" w:lineRule="auto"/>
        <w:ind w:left="426" w:right="-1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E4935">
        <w:rPr>
          <w:rFonts w:ascii="Times New Roman" w:hAnsi="Times New Roman"/>
          <w:b/>
          <w:sz w:val="28"/>
          <w:szCs w:val="28"/>
          <w:lang w:val="uk-UA"/>
        </w:rPr>
        <w:t>Постійно</w:t>
      </w:r>
    </w:p>
    <w:p w:rsidR="00F970AB" w:rsidRDefault="00F970AB" w:rsidP="003E4935">
      <w:pPr>
        <w:pStyle w:val="a3"/>
        <w:tabs>
          <w:tab w:val="left" w:pos="0"/>
          <w:tab w:val="left" w:pos="993"/>
        </w:tabs>
        <w:spacing w:after="0" w:line="240" w:lineRule="auto"/>
        <w:ind w:left="426" w:right="-1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970AB" w:rsidRDefault="00F970AB" w:rsidP="003E4935">
      <w:pPr>
        <w:pStyle w:val="a3"/>
        <w:tabs>
          <w:tab w:val="left" w:pos="0"/>
          <w:tab w:val="left" w:pos="993"/>
        </w:tabs>
        <w:spacing w:after="0" w:line="240" w:lineRule="auto"/>
        <w:ind w:left="426" w:right="-1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970AB" w:rsidRPr="003E4935" w:rsidRDefault="00F970AB" w:rsidP="003E4935">
      <w:pPr>
        <w:pStyle w:val="a3"/>
        <w:tabs>
          <w:tab w:val="left" w:pos="0"/>
          <w:tab w:val="left" w:pos="993"/>
        </w:tabs>
        <w:spacing w:after="0" w:line="240" w:lineRule="auto"/>
        <w:ind w:left="426" w:right="-1"/>
        <w:jc w:val="right"/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</w:pPr>
    </w:p>
    <w:p w:rsidR="00842C79" w:rsidRPr="00BC129C" w:rsidRDefault="00842C79" w:rsidP="008E34C7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 w:rsidRPr="00205ADE">
        <w:rPr>
          <w:rFonts w:ascii="Times New Roman" w:hAnsi="Times New Roman"/>
          <w:sz w:val="28"/>
          <w:szCs w:val="28"/>
          <w:lang w:val="uk-UA"/>
        </w:rPr>
        <w:lastRenderedPageBreak/>
        <w:t>Підготувати проект рішення виконавчого комітету міської ради «Про планову мережу закладів з</w:t>
      </w:r>
      <w:r>
        <w:rPr>
          <w:rFonts w:ascii="Times New Roman" w:hAnsi="Times New Roman"/>
          <w:sz w:val="28"/>
          <w:szCs w:val="28"/>
          <w:lang w:val="uk-UA"/>
        </w:rPr>
        <w:t xml:space="preserve">агальної середньої освіти міста Чернівців </w:t>
      </w:r>
      <w:r w:rsidRPr="00205ADE">
        <w:rPr>
          <w:rFonts w:ascii="Times New Roman" w:hAnsi="Times New Roman"/>
          <w:sz w:val="28"/>
          <w:szCs w:val="28"/>
          <w:lang w:val="uk-UA"/>
        </w:rPr>
        <w:t>на 2019/2020 навчальний рік»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42C79" w:rsidRDefault="00842C79" w:rsidP="00BC129C">
      <w:pPr>
        <w:pStyle w:val="a3"/>
        <w:tabs>
          <w:tab w:val="left" w:pos="0"/>
          <w:tab w:val="left" w:pos="993"/>
        </w:tabs>
        <w:spacing w:after="0" w:line="240" w:lineRule="auto"/>
        <w:ind w:left="0" w:right="-1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BC129C">
        <w:rPr>
          <w:rFonts w:ascii="Times New Roman" w:hAnsi="Times New Roman"/>
          <w:b/>
          <w:sz w:val="28"/>
          <w:szCs w:val="28"/>
          <w:lang w:val="uk-UA"/>
        </w:rPr>
        <w:t>о 15.05.2019 року</w:t>
      </w:r>
    </w:p>
    <w:p w:rsidR="0009418C" w:rsidRPr="00BC129C" w:rsidRDefault="0009418C" w:rsidP="00BC129C">
      <w:pPr>
        <w:pStyle w:val="a3"/>
        <w:tabs>
          <w:tab w:val="left" w:pos="0"/>
          <w:tab w:val="left" w:pos="993"/>
        </w:tabs>
        <w:spacing w:after="0" w:line="240" w:lineRule="auto"/>
        <w:ind w:left="0" w:right="-1"/>
        <w:jc w:val="right"/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</w:pPr>
    </w:p>
    <w:p w:rsidR="00842C79" w:rsidRPr="00BC129C" w:rsidRDefault="00842C79" w:rsidP="008E34C7">
      <w:pPr>
        <w:pStyle w:val="1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17CAE">
        <w:rPr>
          <w:rFonts w:ascii="Times New Roman" w:hAnsi="Times New Roman"/>
          <w:sz w:val="28"/>
          <w:szCs w:val="28"/>
        </w:rPr>
        <w:t>Забезпеч</w:t>
      </w:r>
      <w:r>
        <w:rPr>
          <w:rFonts w:ascii="Times New Roman" w:hAnsi="Times New Roman"/>
          <w:sz w:val="28"/>
          <w:szCs w:val="28"/>
        </w:rPr>
        <w:t>увати</w:t>
      </w:r>
      <w:r w:rsidRPr="00817CAE">
        <w:rPr>
          <w:rFonts w:ascii="Times New Roman" w:hAnsi="Times New Roman"/>
          <w:sz w:val="28"/>
          <w:szCs w:val="28"/>
        </w:rPr>
        <w:t xml:space="preserve"> підготовку проектів рішень сесії міської ради щодо перейменування та затвердження статутів</w:t>
      </w:r>
      <w:r>
        <w:rPr>
          <w:rFonts w:ascii="Times New Roman" w:hAnsi="Times New Roman"/>
          <w:sz w:val="28"/>
          <w:szCs w:val="28"/>
        </w:rPr>
        <w:t xml:space="preserve"> закладів загальної середньої освіти </w:t>
      </w:r>
      <w:r w:rsidRPr="00817CAE">
        <w:rPr>
          <w:rFonts w:ascii="Times New Roman" w:hAnsi="Times New Roman"/>
          <w:sz w:val="28"/>
          <w:szCs w:val="28"/>
        </w:rPr>
        <w:t>відповідно до вимог нового законодавства України.</w:t>
      </w:r>
    </w:p>
    <w:p w:rsidR="00842C79" w:rsidRPr="00BC129C" w:rsidRDefault="00842C79" w:rsidP="00BC129C">
      <w:pPr>
        <w:pStyle w:val="a3"/>
        <w:tabs>
          <w:tab w:val="left" w:pos="0"/>
          <w:tab w:val="left" w:pos="993"/>
        </w:tabs>
        <w:spacing w:after="0" w:line="240" w:lineRule="auto"/>
        <w:ind w:left="0" w:right="-1"/>
        <w:jc w:val="right"/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потребою</w:t>
      </w:r>
    </w:p>
    <w:p w:rsidR="00842C79" w:rsidRPr="00BC129C" w:rsidRDefault="00842C79" w:rsidP="008E34C7">
      <w:pPr>
        <w:pStyle w:val="1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BC129C">
        <w:rPr>
          <w:rFonts w:ascii="Times New Roman" w:hAnsi="Times New Roman"/>
          <w:sz w:val="28"/>
          <w:szCs w:val="28"/>
        </w:rPr>
        <w:t>Здійснити моніторинг дотримання керівниками закладів загальної середньої освіти Порядку зарахування, відрахування та переведення учнів до державних та комунальних закладів освіти для здобуття повної загальної середньої освіти при формуванні нових класів.</w:t>
      </w:r>
    </w:p>
    <w:p w:rsidR="00842C79" w:rsidRDefault="00842C79" w:rsidP="00BC129C">
      <w:pPr>
        <w:pStyle w:val="1"/>
        <w:tabs>
          <w:tab w:val="left" w:pos="0"/>
          <w:tab w:val="left" w:pos="993"/>
        </w:tabs>
        <w:spacing w:after="0" w:line="240" w:lineRule="auto"/>
        <w:ind w:left="0" w:right="-1"/>
        <w:jc w:val="right"/>
        <w:rPr>
          <w:rFonts w:ascii="Times New Roman" w:hAnsi="Times New Roman"/>
          <w:b/>
          <w:sz w:val="28"/>
          <w:szCs w:val="28"/>
        </w:rPr>
      </w:pPr>
      <w:r w:rsidRPr="00BC129C">
        <w:rPr>
          <w:rFonts w:ascii="Times New Roman" w:hAnsi="Times New Roman"/>
          <w:sz w:val="28"/>
          <w:szCs w:val="28"/>
        </w:rPr>
        <w:t xml:space="preserve"> </w:t>
      </w:r>
      <w:r w:rsidRPr="00BC129C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о 15</w:t>
      </w:r>
      <w:r w:rsidRPr="00BC129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BC129C">
        <w:rPr>
          <w:rFonts w:ascii="Times New Roman" w:hAnsi="Times New Roman"/>
          <w:b/>
          <w:sz w:val="28"/>
          <w:szCs w:val="28"/>
        </w:rPr>
        <w:t>.2019 року</w:t>
      </w:r>
    </w:p>
    <w:p w:rsidR="0009418C" w:rsidRPr="00BC129C" w:rsidRDefault="0009418C" w:rsidP="00BC129C">
      <w:pPr>
        <w:pStyle w:val="1"/>
        <w:tabs>
          <w:tab w:val="left" w:pos="0"/>
          <w:tab w:val="left" w:pos="993"/>
        </w:tabs>
        <w:spacing w:after="0" w:line="240" w:lineRule="auto"/>
        <w:ind w:left="0" w:right="-1"/>
        <w:jc w:val="right"/>
        <w:rPr>
          <w:rFonts w:ascii="Times New Roman" w:hAnsi="Times New Roman"/>
          <w:b/>
          <w:sz w:val="28"/>
          <w:szCs w:val="28"/>
        </w:rPr>
      </w:pPr>
    </w:p>
    <w:p w:rsidR="00842C79" w:rsidRPr="00817CAE" w:rsidRDefault="00842C79" w:rsidP="008E34C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1" w:firstLine="426"/>
        <w:contextualSpacing/>
        <w:jc w:val="both"/>
        <w:rPr>
          <w:rStyle w:val="apple-converted-space"/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Керівникам</w:t>
      </w:r>
      <w:r w:rsidRPr="00817CA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закладів загальної середньої освіти:</w:t>
      </w:r>
    </w:p>
    <w:p w:rsidR="00842C79" w:rsidRPr="00720ACB" w:rsidRDefault="00842C79" w:rsidP="008E34C7">
      <w:pPr>
        <w:pStyle w:val="a3"/>
        <w:numPr>
          <w:ilvl w:val="1"/>
          <w:numId w:val="1"/>
        </w:num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4B6FE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своїй діяльності дотримуватись виконання </w:t>
      </w:r>
      <w:r w:rsidRPr="004B6F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BDD">
        <w:rPr>
          <w:rFonts w:ascii="Times New Roman" w:hAnsi="Times New Roman"/>
          <w:sz w:val="28"/>
          <w:szCs w:val="28"/>
          <w:lang w:val="uk-UA"/>
        </w:rPr>
        <w:t>наказу Міністерства освіти і науки України від 16.04.2018р. № 367 «Про затвердження Порядку зарахування, відрахування та переведення учнів до державних та комунальних закладів освіти для здобуття пов</w:t>
      </w:r>
      <w:r>
        <w:rPr>
          <w:rFonts w:ascii="Times New Roman" w:hAnsi="Times New Roman"/>
          <w:sz w:val="28"/>
          <w:szCs w:val="28"/>
          <w:lang w:val="uk-UA"/>
        </w:rPr>
        <w:t>ної загальної середньої освіти».</w:t>
      </w:r>
    </w:p>
    <w:p w:rsidR="00842C79" w:rsidRPr="003E4935" w:rsidRDefault="00842C79" w:rsidP="00720ACB">
      <w:pPr>
        <w:pStyle w:val="a3"/>
        <w:tabs>
          <w:tab w:val="left" w:pos="0"/>
          <w:tab w:val="left" w:pos="993"/>
        </w:tabs>
        <w:spacing w:after="0" w:line="240" w:lineRule="auto"/>
        <w:ind w:left="426" w:right="-1"/>
        <w:jc w:val="right"/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3E4935">
        <w:rPr>
          <w:rFonts w:ascii="Times New Roman" w:hAnsi="Times New Roman"/>
          <w:b/>
          <w:sz w:val="28"/>
          <w:szCs w:val="28"/>
          <w:lang w:val="uk-UA"/>
        </w:rPr>
        <w:t>Постійно</w:t>
      </w:r>
    </w:p>
    <w:p w:rsidR="00842C79" w:rsidRPr="00720ACB" w:rsidRDefault="00842C79" w:rsidP="008E34C7">
      <w:pPr>
        <w:pStyle w:val="a3"/>
        <w:numPr>
          <w:ilvl w:val="1"/>
          <w:numId w:val="1"/>
        </w:num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F060FF">
        <w:rPr>
          <w:rFonts w:ascii="Times New Roman" w:hAnsi="Times New Roman"/>
          <w:sz w:val="28"/>
          <w:szCs w:val="28"/>
          <w:lang w:val="uk-UA"/>
        </w:rPr>
        <w:t>Внести корекцію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до стратегічних планів закладів загальної середньої освіти</w:t>
      </w:r>
      <w:r w:rsidRPr="00F060FF">
        <w:rPr>
          <w:rFonts w:ascii="Times New Roman" w:hAnsi="Times New Roman"/>
          <w:sz w:val="28"/>
          <w:szCs w:val="28"/>
          <w:lang w:val="uk-UA" w:eastAsia="ru-RU"/>
        </w:rPr>
        <w:t xml:space="preserve"> на час реформування до створення закладу освіти, що відповідає вимогам чинного законодавства.</w:t>
      </w:r>
      <w:r w:rsidRPr="00720A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2C79" w:rsidRPr="00720ACB" w:rsidRDefault="00842C79" w:rsidP="00720ACB">
      <w:pPr>
        <w:pStyle w:val="a3"/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1"/>
        <w:contextualSpacing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720ACB">
        <w:rPr>
          <w:rFonts w:ascii="Times New Roman" w:hAnsi="Times New Roman"/>
          <w:b/>
          <w:sz w:val="28"/>
          <w:szCs w:val="28"/>
          <w:lang w:val="uk-UA"/>
        </w:rPr>
        <w:t>До 01.09.2019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842C79" w:rsidRDefault="00842C79" w:rsidP="008E34C7">
      <w:pPr>
        <w:pStyle w:val="a3"/>
        <w:numPr>
          <w:ilvl w:val="1"/>
          <w:numId w:val="1"/>
        </w:num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720ACB">
        <w:rPr>
          <w:rFonts w:ascii="Times New Roman" w:hAnsi="Times New Roman"/>
          <w:sz w:val="28"/>
          <w:szCs w:val="28"/>
          <w:lang w:val="uk-UA" w:eastAsia="ru-RU"/>
        </w:rPr>
        <w:t xml:space="preserve">Здійснювати комплектування класів </w:t>
      </w:r>
      <w:r w:rsidRPr="00720ACB">
        <w:rPr>
          <w:rFonts w:ascii="Times New Roman" w:hAnsi="Times New Roman"/>
          <w:sz w:val="28"/>
          <w:szCs w:val="28"/>
          <w:lang w:val="uk-UA"/>
        </w:rPr>
        <w:t xml:space="preserve">дотримуючись нормативних вимог зазначених у статтях 14, 18 Закону України «Про загальну середню освіту». </w:t>
      </w:r>
    </w:p>
    <w:p w:rsidR="00842C79" w:rsidRPr="003E4935" w:rsidRDefault="00842C79" w:rsidP="00720ACB">
      <w:pPr>
        <w:pStyle w:val="a3"/>
        <w:tabs>
          <w:tab w:val="left" w:pos="0"/>
          <w:tab w:val="left" w:pos="993"/>
        </w:tabs>
        <w:spacing w:after="0" w:line="240" w:lineRule="auto"/>
        <w:ind w:left="426" w:right="-1"/>
        <w:jc w:val="right"/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3E4935">
        <w:rPr>
          <w:rFonts w:ascii="Times New Roman" w:hAnsi="Times New Roman"/>
          <w:b/>
          <w:sz w:val="28"/>
          <w:szCs w:val="28"/>
          <w:lang w:val="uk-UA"/>
        </w:rPr>
        <w:t>Постійно</w:t>
      </w:r>
    </w:p>
    <w:p w:rsidR="00842C79" w:rsidRDefault="00842C79" w:rsidP="008E34C7">
      <w:pPr>
        <w:pStyle w:val="a3"/>
        <w:numPr>
          <w:ilvl w:val="1"/>
          <w:numId w:val="1"/>
        </w:num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2C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E34C7">
        <w:rPr>
          <w:rFonts w:ascii="Times New Roman" w:hAnsi="Times New Roman"/>
          <w:sz w:val="28"/>
          <w:szCs w:val="28"/>
          <w:lang w:val="uk-UA"/>
        </w:rPr>
        <w:t>При наборі учнів до 1</w:t>
      </w:r>
      <w:r>
        <w:rPr>
          <w:rFonts w:ascii="Times New Roman" w:hAnsi="Times New Roman"/>
          <w:sz w:val="28"/>
          <w:szCs w:val="28"/>
          <w:lang w:val="uk-UA"/>
        </w:rPr>
        <w:t>-го</w:t>
      </w:r>
      <w:r w:rsidRPr="008E34C7">
        <w:rPr>
          <w:rFonts w:ascii="Times New Roman" w:hAnsi="Times New Roman"/>
          <w:sz w:val="28"/>
          <w:szCs w:val="28"/>
          <w:lang w:val="uk-UA"/>
        </w:rPr>
        <w:t xml:space="preserve"> класу з території обслуговування інших закладів освіти вимагати від батьків довідку цього закладу освіти. </w:t>
      </w:r>
    </w:p>
    <w:p w:rsidR="00842C79" w:rsidRPr="00720ACB" w:rsidRDefault="00842C79" w:rsidP="00720ACB">
      <w:pPr>
        <w:pStyle w:val="a3"/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1"/>
        <w:contextualSpacing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720ACB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о 15.06</w:t>
      </w:r>
      <w:r w:rsidRPr="00720ACB">
        <w:rPr>
          <w:rFonts w:ascii="Times New Roman" w:hAnsi="Times New Roman"/>
          <w:b/>
          <w:sz w:val="28"/>
          <w:szCs w:val="28"/>
          <w:lang w:val="uk-UA"/>
        </w:rPr>
        <w:t>.2019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842C79" w:rsidRDefault="00842C79" w:rsidP="008E34C7">
      <w:pPr>
        <w:pStyle w:val="a3"/>
        <w:numPr>
          <w:ilvl w:val="1"/>
          <w:numId w:val="1"/>
        </w:num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2C2E">
        <w:rPr>
          <w:rFonts w:ascii="Times New Roman" w:hAnsi="Times New Roman"/>
          <w:sz w:val="28"/>
          <w:szCs w:val="28"/>
          <w:lang w:val="uk-UA"/>
        </w:rPr>
        <w:t xml:space="preserve"> При </w:t>
      </w:r>
      <w:r>
        <w:rPr>
          <w:rFonts w:ascii="Times New Roman" w:hAnsi="Times New Roman"/>
          <w:sz w:val="28"/>
          <w:szCs w:val="28"/>
          <w:lang w:val="uk-UA"/>
        </w:rPr>
        <w:t>формуванні</w:t>
      </w:r>
      <w:r w:rsidRPr="00222C2E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-х</w:t>
      </w:r>
      <w:r w:rsidRPr="00222C2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5-х класів за наявності двох і більше класів на паралелі дотримуватися середньої наповнюваності не менше 27 учнів у класі</w:t>
      </w:r>
      <w:r w:rsidR="00325E86">
        <w:rPr>
          <w:rFonts w:ascii="Times New Roman" w:hAnsi="Times New Roman"/>
          <w:sz w:val="28"/>
          <w:szCs w:val="28"/>
          <w:lang w:val="uk-UA"/>
        </w:rPr>
        <w:t xml:space="preserve"> та рівномірного розподілу учнів по класах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42C79" w:rsidRPr="00720ACB" w:rsidRDefault="00842C79" w:rsidP="00720ACB">
      <w:pPr>
        <w:pStyle w:val="a3"/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1"/>
        <w:contextualSpacing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720ACB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о 01.09</w:t>
      </w:r>
      <w:r w:rsidRPr="00720ACB">
        <w:rPr>
          <w:rFonts w:ascii="Times New Roman" w:hAnsi="Times New Roman"/>
          <w:b/>
          <w:sz w:val="28"/>
          <w:szCs w:val="28"/>
          <w:lang w:val="uk-UA"/>
        </w:rPr>
        <w:t>.2019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842C79" w:rsidRDefault="00842C79" w:rsidP="008E34C7">
      <w:pPr>
        <w:pStyle w:val="a3"/>
        <w:numPr>
          <w:ilvl w:val="1"/>
          <w:numId w:val="1"/>
        </w:num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 формуванні 10-го класу за наявності:</w:t>
      </w:r>
    </w:p>
    <w:p w:rsidR="00842C79" w:rsidRDefault="00842C79" w:rsidP="008E34C7">
      <w:pPr>
        <w:pStyle w:val="a3"/>
        <w:tabs>
          <w:tab w:val="left" w:pos="-3969"/>
          <w:tab w:val="left" w:pos="426"/>
          <w:tab w:val="left" w:pos="851"/>
        </w:tabs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5.6</w:t>
      </w:r>
      <w:r w:rsidRPr="00222C2E">
        <w:rPr>
          <w:rFonts w:ascii="Times New Roman" w:hAnsi="Times New Roman"/>
          <w:b/>
          <w:sz w:val="28"/>
          <w:szCs w:val="28"/>
          <w:lang w:val="uk-UA"/>
        </w:rPr>
        <w:t>.1</w:t>
      </w:r>
      <w:r w:rsidRPr="00222C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двох і більше випускних 9-х к</w:t>
      </w:r>
      <w:r w:rsidR="00325E86">
        <w:rPr>
          <w:rFonts w:ascii="Times New Roman" w:hAnsi="Times New Roman"/>
          <w:sz w:val="28"/>
          <w:szCs w:val="28"/>
          <w:lang w:val="uk-UA"/>
        </w:rPr>
        <w:t>ласів забезпечити наповнюваність</w:t>
      </w:r>
      <w:r>
        <w:rPr>
          <w:rFonts w:ascii="Times New Roman" w:hAnsi="Times New Roman"/>
          <w:sz w:val="28"/>
          <w:szCs w:val="28"/>
          <w:lang w:val="uk-UA"/>
        </w:rPr>
        <w:t xml:space="preserve"> не менше 27  учнів у класі;</w:t>
      </w:r>
    </w:p>
    <w:p w:rsidR="00842C79" w:rsidRDefault="00842C79" w:rsidP="008E34C7">
      <w:pPr>
        <w:pStyle w:val="a3"/>
        <w:tabs>
          <w:tab w:val="left" w:pos="-3969"/>
          <w:tab w:val="left" w:pos="426"/>
          <w:tab w:val="left" w:pos="851"/>
        </w:tabs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5.6</w:t>
      </w:r>
      <w:r w:rsidRPr="00222C2E">
        <w:rPr>
          <w:rFonts w:ascii="Times New Roman" w:hAnsi="Times New Roman"/>
          <w:b/>
          <w:sz w:val="28"/>
          <w:szCs w:val="28"/>
          <w:lang w:val="uk-UA"/>
        </w:rPr>
        <w:t xml:space="preserve">.2 </w:t>
      </w:r>
      <w:r w:rsidRPr="00222C2E">
        <w:rPr>
          <w:rFonts w:ascii="Times New Roman" w:hAnsi="Times New Roman"/>
          <w:sz w:val="28"/>
          <w:szCs w:val="28"/>
          <w:lang w:val="uk-UA"/>
        </w:rPr>
        <w:t xml:space="preserve">одного випускного </w:t>
      </w:r>
      <w:r>
        <w:rPr>
          <w:rFonts w:ascii="Times New Roman" w:hAnsi="Times New Roman"/>
          <w:sz w:val="28"/>
          <w:szCs w:val="28"/>
          <w:lang w:val="uk-UA"/>
        </w:rPr>
        <w:t>9-го класу завчасно попереджати батьків та учнів про те, що організація навчання на ІІІ</w:t>
      </w:r>
      <w:r w:rsidR="00325E86">
        <w:rPr>
          <w:rFonts w:ascii="Times New Roman" w:hAnsi="Times New Roman"/>
          <w:sz w:val="28"/>
          <w:szCs w:val="28"/>
          <w:lang w:val="uk-UA"/>
        </w:rPr>
        <w:t xml:space="preserve"> ступені буде здійснюватися із у</w:t>
      </w:r>
      <w:r>
        <w:rPr>
          <w:rFonts w:ascii="Times New Roman" w:hAnsi="Times New Roman"/>
          <w:sz w:val="28"/>
          <w:szCs w:val="28"/>
          <w:lang w:val="uk-UA"/>
        </w:rPr>
        <w:t>рахуванням наближеності закладів освіти у тому закладі, де кількість випускників більша.</w:t>
      </w:r>
    </w:p>
    <w:p w:rsidR="00842C79" w:rsidRDefault="00842C79" w:rsidP="0037733C">
      <w:pPr>
        <w:pStyle w:val="a3"/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1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20ACB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о 01.09</w:t>
      </w:r>
      <w:r w:rsidRPr="00720ACB">
        <w:rPr>
          <w:rFonts w:ascii="Times New Roman" w:hAnsi="Times New Roman"/>
          <w:b/>
          <w:sz w:val="28"/>
          <w:szCs w:val="28"/>
          <w:lang w:val="uk-UA"/>
        </w:rPr>
        <w:t>.2019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325E86" w:rsidRDefault="00325E86" w:rsidP="0037733C">
      <w:pPr>
        <w:pStyle w:val="a3"/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1"/>
        <w:contextualSpacing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9A506B" w:rsidRDefault="009A506B" w:rsidP="0037733C">
      <w:pPr>
        <w:pStyle w:val="a3"/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1"/>
        <w:contextualSpacing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9A506B" w:rsidRDefault="009A506B" w:rsidP="0037733C">
      <w:pPr>
        <w:pStyle w:val="a3"/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1"/>
        <w:contextualSpacing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9A506B" w:rsidRPr="00720ACB" w:rsidRDefault="009A506B" w:rsidP="0037733C">
      <w:pPr>
        <w:pStyle w:val="a3"/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1"/>
        <w:contextualSpacing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842C79" w:rsidRPr="008E34C7" w:rsidRDefault="00842C79" w:rsidP="008E34C7">
      <w:pPr>
        <w:pStyle w:val="a3"/>
        <w:numPr>
          <w:ilvl w:val="1"/>
          <w:numId w:val="1"/>
        </w:num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 разі наявності двох і більше паралелей 2-4-х, 6-8-х класів при наповнювано</w:t>
      </w:r>
      <w:r w:rsidR="00325E86">
        <w:rPr>
          <w:rFonts w:ascii="Times New Roman" w:hAnsi="Times New Roman"/>
          <w:sz w:val="28"/>
          <w:szCs w:val="28"/>
          <w:lang w:val="uk-UA"/>
        </w:rPr>
        <w:t>сті меншій ніж 27 учнів розгляда</w:t>
      </w:r>
      <w:r>
        <w:rPr>
          <w:rFonts w:ascii="Times New Roman" w:hAnsi="Times New Roman"/>
          <w:sz w:val="28"/>
          <w:szCs w:val="28"/>
          <w:lang w:val="uk-UA"/>
        </w:rPr>
        <w:t xml:space="preserve">ти можливість об’єднання паралелей </w:t>
      </w:r>
      <w:r w:rsidRPr="00782D71">
        <w:rPr>
          <w:rFonts w:ascii="Times New Roman" w:hAnsi="Times New Roman"/>
          <w:sz w:val="28"/>
          <w:szCs w:val="28"/>
          <w:lang w:val="uk-UA"/>
        </w:rPr>
        <w:t>цих класів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42C79" w:rsidRPr="00720ACB" w:rsidRDefault="00842C79" w:rsidP="0037733C">
      <w:pPr>
        <w:pStyle w:val="a3"/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1"/>
        <w:contextualSpacing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720ACB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о 01.09</w:t>
      </w:r>
      <w:r w:rsidRPr="00720ACB">
        <w:rPr>
          <w:rFonts w:ascii="Times New Roman" w:hAnsi="Times New Roman"/>
          <w:b/>
          <w:sz w:val="28"/>
          <w:szCs w:val="28"/>
          <w:lang w:val="uk-UA"/>
        </w:rPr>
        <w:t>.2019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842C79" w:rsidRDefault="00842C79" w:rsidP="00AE7FBD">
      <w:pPr>
        <w:pStyle w:val="a3"/>
        <w:numPr>
          <w:ilvl w:val="0"/>
          <w:numId w:val="1"/>
        </w:num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929">
        <w:rPr>
          <w:rFonts w:ascii="Times New Roman" w:hAnsi="Times New Roman"/>
          <w:sz w:val="28"/>
          <w:szCs w:val="28"/>
          <w:lang w:val="uk-UA"/>
        </w:rPr>
        <w:t>Керівникам Чернівецького  ліцею №1 математичного та економічного профілів, Чернівецького ліцею № 3 медичного профілю, Чернівецького військово-спортивного ліцею-інтернату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прийняти рішення щодо можливості функціонування структурних підрозділів та внести відповідні зміни до статутів. </w:t>
      </w:r>
    </w:p>
    <w:p w:rsidR="00842C79" w:rsidRPr="00720ACB" w:rsidRDefault="00842C79" w:rsidP="007659A1">
      <w:pPr>
        <w:pStyle w:val="a3"/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1"/>
        <w:contextualSpacing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720ACB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о 30.06</w:t>
      </w:r>
      <w:r w:rsidRPr="00720ACB">
        <w:rPr>
          <w:rFonts w:ascii="Times New Roman" w:hAnsi="Times New Roman"/>
          <w:b/>
          <w:sz w:val="28"/>
          <w:szCs w:val="28"/>
          <w:lang w:val="uk-UA"/>
        </w:rPr>
        <w:t>.2019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842C79" w:rsidRPr="008E34C7" w:rsidRDefault="00842C79" w:rsidP="00AE7FBD">
      <w:pPr>
        <w:pStyle w:val="a3"/>
        <w:tabs>
          <w:tab w:val="left" w:pos="900"/>
        </w:tabs>
        <w:spacing w:after="0" w:line="240" w:lineRule="auto"/>
        <w:ind w:left="0" w:right="-1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E34C7">
        <w:rPr>
          <w:rFonts w:ascii="Times New Roman" w:hAnsi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7CA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Pr="00817CAE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заступника начальника,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начальника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відділу загальної середньої освіти управління освіти Чернівецької міської ради О. Л. Кузьміну.</w:t>
      </w:r>
      <w:r w:rsidRPr="00817CA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42C79" w:rsidRPr="00817CAE" w:rsidRDefault="00842C79" w:rsidP="008E34C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93F2A" w:rsidRDefault="00842C79" w:rsidP="008E34C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Заступник </w:t>
      </w:r>
      <w:r w:rsidRPr="00817CAE">
        <w:rPr>
          <w:rFonts w:ascii="Times New Roman" w:hAnsi="Times New Roman"/>
          <w:b/>
          <w:bCs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793F2A">
        <w:rPr>
          <w:rFonts w:ascii="Times New Roman" w:hAnsi="Times New Roman"/>
          <w:b/>
          <w:bCs/>
          <w:sz w:val="28"/>
          <w:szCs w:val="28"/>
          <w:lang w:val="uk-UA"/>
        </w:rPr>
        <w:t xml:space="preserve">, начальник </w:t>
      </w:r>
    </w:p>
    <w:p w:rsidR="00793F2A" w:rsidRDefault="00793F2A" w:rsidP="008E34C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відділу дошкільної освіти </w:t>
      </w:r>
      <w:r w:rsidR="00842C79" w:rsidRPr="00817CAE">
        <w:rPr>
          <w:rFonts w:ascii="Times New Roman" w:hAnsi="Times New Roman"/>
          <w:b/>
          <w:bCs/>
          <w:sz w:val="28"/>
          <w:szCs w:val="28"/>
          <w:lang w:val="uk-UA"/>
        </w:rPr>
        <w:t>управління</w:t>
      </w:r>
    </w:p>
    <w:p w:rsidR="00842C79" w:rsidRPr="009554C9" w:rsidRDefault="00842C79" w:rsidP="00793F2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7CAE">
        <w:rPr>
          <w:rFonts w:ascii="Times New Roman" w:hAnsi="Times New Roman"/>
          <w:b/>
          <w:bCs/>
          <w:sz w:val="28"/>
          <w:szCs w:val="28"/>
          <w:lang w:val="uk-UA"/>
        </w:rPr>
        <w:t>освіти</w:t>
      </w:r>
      <w:r w:rsidR="00793F2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7CAE">
        <w:rPr>
          <w:rFonts w:ascii="Times New Roman" w:hAnsi="Times New Roman"/>
          <w:b/>
          <w:bCs/>
          <w:sz w:val="28"/>
          <w:szCs w:val="28"/>
          <w:lang w:val="uk-UA"/>
        </w:rPr>
        <w:t xml:space="preserve">Чернівецької міської ради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Н.П.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Вітковська</w:t>
      </w:r>
      <w:proofErr w:type="spellEnd"/>
    </w:p>
    <w:sectPr w:rsidR="00842C79" w:rsidRPr="009554C9" w:rsidSect="0009418C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61F"/>
    <w:multiLevelType w:val="multilevel"/>
    <w:tmpl w:val="72FED9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2DB82C8B"/>
    <w:multiLevelType w:val="multilevel"/>
    <w:tmpl w:val="72FED9E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543"/>
    <w:rsid w:val="00032F17"/>
    <w:rsid w:val="000641EA"/>
    <w:rsid w:val="0009418C"/>
    <w:rsid w:val="000D174D"/>
    <w:rsid w:val="000E369F"/>
    <w:rsid w:val="00152BDD"/>
    <w:rsid w:val="00167DD1"/>
    <w:rsid w:val="001B3017"/>
    <w:rsid w:val="001C4651"/>
    <w:rsid w:val="002001C2"/>
    <w:rsid w:val="00205ADE"/>
    <w:rsid w:val="00222C2E"/>
    <w:rsid w:val="0027177E"/>
    <w:rsid w:val="00297301"/>
    <w:rsid w:val="00325E86"/>
    <w:rsid w:val="003426E8"/>
    <w:rsid w:val="00355071"/>
    <w:rsid w:val="0037733C"/>
    <w:rsid w:val="003831AD"/>
    <w:rsid w:val="003B6D08"/>
    <w:rsid w:val="003E4935"/>
    <w:rsid w:val="004B6FE6"/>
    <w:rsid w:val="005D4DA1"/>
    <w:rsid w:val="00717C45"/>
    <w:rsid w:val="00720629"/>
    <w:rsid w:val="00720ACB"/>
    <w:rsid w:val="007659A1"/>
    <w:rsid w:val="00782D71"/>
    <w:rsid w:val="00793F2A"/>
    <w:rsid w:val="007E1DFD"/>
    <w:rsid w:val="007E3608"/>
    <w:rsid w:val="00817CAE"/>
    <w:rsid w:val="00842C79"/>
    <w:rsid w:val="00860B28"/>
    <w:rsid w:val="00875929"/>
    <w:rsid w:val="008D721E"/>
    <w:rsid w:val="008E34C7"/>
    <w:rsid w:val="009554C9"/>
    <w:rsid w:val="00997DE2"/>
    <w:rsid w:val="009A506B"/>
    <w:rsid w:val="00AA5138"/>
    <w:rsid w:val="00AB10BC"/>
    <w:rsid w:val="00AE7FBD"/>
    <w:rsid w:val="00B07A76"/>
    <w:rsid w:val="00B25CA8"/>
    <w:rsid w:val="00B92E27"/>
    <w:rsid w:val="00BC129C"/>
    <w:rsid w:val="00C1221D"/>
    <w:rsid w:val="00CB32DB"/>
    <w:rsid w:val="00CB7543"/>
    <w:rsid w:val="00CB763C"/>
    <w:rsid w:val="00D813DD"/>
    <w:rsid w:val="00DD1049"/>
    <w:rsid w:val="00E317F8"/>
    <w:rsid w:val="00E32BEE"/>
    <w:rsid w:val="00E974A2"/>
    <w:rsid w:val="00EA096D"/>
    <w:rsid w:val="00F060FF"/>
    <w:rsid w:val="00F142C5"/>
    <w:rsid w:val="00F14DF0"/>
    <w:rsid w:val="00F675DC"/>
    <w:rsid w:val="00F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7543"/>
    <w:pPr>
      <w:ind w:left="708"/>
    </w:pPr>
  </w:style>
  <w:style w:type="character" w:customStyle="1" w:styleId="apple-converted-space">
    <w:name w:val="apple-converted-space"/>
    <w:uiPriority w:val="99"/>
    <w:rsid w:val="00CB7543"/>
    <w:rPr>
      <w:rFonts w:cs="Times New Roman"/>
    </w:rPr>
  </w:style>
  <w:style w:type="paragraph" w:customStyle="1" w:styleId="2">
    <w:name w:val="Абзац списка2"/>
    <w:basedOn w:val="a"/>
    <w:uiPriority w:val="99"/>
    <w:rsid w:val="00CB7543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99"/>
    <w:rsid w:val="00CB7543"/>
    <w:pPr>
      <w:spacing w:after="160" w:line="259" w:lineRule="auto"/>
      <w:ind w:left="720"/>
    </w:pPr>
    <w:rPr>
      <w:rFonts w:eastAsia="Times New Roman" w:cs="Calibri"/>
      <w:lang w:val="uk-UA"/>
    </w:rPr>
  </w:style>
  <w:style w:type="character" w:styleId="a4">
    <w:name w:val="Hyperlink"/>
    <w:uiPriority w:val="99"/>
    <w:rsid w:val="003B6D08"/>
    <w:rPr>
      <w:rFonts w:cs="Times New Roman"/>
      <w:color w:val="006699"/>
      <w:u w:val="single"/>
    </w:rPr>
  </w:style>
  <w:style w:type="paragraph" w:styleId="a5">
    <w:name w:val="No Spacing"/>
    <w:uiPriority w:val="99"/>
    <w:qFormat/>
    <w:rsid w:val="003B6D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716</Words>
  <Characters>4087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10</cp:revision>
  <cp:lastPrinted>2019-04-11T15:25:00Z</cp:lastPrinted>
  <dcterms:created xsi:type="dcterms:W3CDTF">2019-05-01T19:12:00Z</dcterms:created>
  <dcterms:modified xsi:type="dcterms:W3CDTF">2019-05-06T08:08:00Z</dcterms:modified>
</cp:coreProperties>
</file>