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1D07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CA1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25111777" r:id="rId8">
            <o:FieldCodes>\s \* MERGEFORMAT</o:FieldCodes>
          </o:OLEObject>
        </w:object>
      </w:r>
    </w:p>
    <w:p w14:paraId="038860ED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21FB0D3C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373785EC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68198161" w14:textId="77777777" w:rsidR="008A704B" w:rsidRDefault="008A704B" w:rsidP="00343966">
      <w:pPr>
        <w:pStyle w:val="3"/>
        <w:tabs>
          <w:tab w:val="left" w:pos="4678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5854D7E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7DDC4213" w14:textId="77777777" w:rsidTr="00F860DC">
        <w:trPr>
          <w:trHeight w:val="157"/>
        </w:trPr>
        <w:tc>
          <w:tcPr>
            <w:tcW w:w="9543" w:type="dxa"/>
          </w:tcPr>
          <w:p w14:paraId="55FA99CA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09EAAB02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0AAF304A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2172B113" w14:textId="0C274A26" w:rsidR="00B624EA" w:rsidRDefault="004A7C17" w:rsidP="005011F3">
      <w:pPr>
        <w:tabs>
          <w:tab w:val="left" w:pos="8180"/>
        </w:tabs>
        <w:ind w:left="-134" w:right="-143"/>
      </w:pPr>
      <w:r w:rsidRPr="00D92A36">
        <w:t xml:space="preserve"> </w:t>
      </w:r>
      <w:r w:rsidR="00E07D38" w:rsidRPr="00D92A36">
        <w:t xml:space="preserve">            </w:t>
      </w:r>
    </w:p>
    <w:p w14:paraId="05DFBFC7" w14:textId="18304AB3" w:rsidR="002600C1" w:rsidRDefault="00F93F4C" w:rsidP="005011F3">
      <w:pPr>
        <w:tabs>
          <w:tab w:val="left" w:pos="8180"/>
        </w:tabs>
        <w:ind w:left="-134" w:right="-143"/>
        <w:rPr>
          <w:b/>
          <w:lang w:val="ru-RU"/>
        </w:rPr>
      </w:pPr>
      <w:r>
        <w:rPr>
          <w:b/>
        </w:rPr>
        <w:t>19.02.2022</w:t>
      </w:r>
      <w:r w:rsidR="00D85DC3">
        <w:rPr>
          <w:b/>
        </w:rPr>
        <w:t xml:space="preserve">  </w:t>
      </w:r>
      <w:r w:rsidR="0017015E" w:rsidRPr="00B624EA">
        <w:rPr>
          <w:b/>
        </w:rPr>
        <w:t xml:space="preserve">   № </w:t>
      </w:r>
      <w:r w:rsidR="00D85DC3">
        <w:rPr>
          <w:b/>
        </w:rPr>
        <w:t xml:space="preserve">  </w:t>
      </w:r>
      <w:r>
        <w:rPr>
          <w:b/>
        </w:rPr>
        <w:t>01-09/411</w:t>
      </w:r>
      <w:r w:rsidR="00B26956">
        <w:t xml:space="preserve">                               </w:t>
      </w:r>
      <w:r w:rsidR="005F23C8">
        <w:t>На № ____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 w:rsidRPr="002600C1">
        <w:rPr>
          <w:b/>
          <w:lang w:val="ru-RU"/>
        </w:rPr>
        <w:t xml:space="preserve"> </w:t>
      </w:r>
    </w:p>
    <w:p w14:paraId="79FA6C48" w14:textId="77777777" w:rsidR="00343966" w:rsidRDefault="00343966" w:rsidP="00343966">
      <w:pPr>
        <w:rPr>
          <w:b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25B66" w14:paraId="6205A383" w14:textId="77777777" w:rsidTr="00625B66">
        <w:trPr>
          <w:trHeight w:val="3738"/>
        </w:trPr>
        <w:tc>
          <w:tcPr>
            <w:tcW w:w="4962" w:type="dxa"/>
          </w:tcPr>
          <w:p w14:paraId="2D7DED46" w14:textId="77777777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 xml:space="preserve">Керівникам органів управління </w:t>
            </w:r>
            <w:r>
              <w:rPr>
                <w:b/>
              </w:rPr>
              <w:t>освітою територіальних громад, д</w:t>
            </w:r>
            <w:r w:rsidRPr="002600C1">
              <w:rPr>
                <w:b/>
              </w:rPr>
              <w:t>иректорам центрів</w:t>
            </w:r>
            <w:r>
              <w:rPr>
                <w:b/>
              </w:rPr>
              <w:t xml:space="preserve"> </w:t>
            </w:r>
            <w:r w:rsidRPr="002600C1">
              <w:rPr>
                <w:b/>
              </w:rPr>
              <w:t>професійного розвитку педагогічних працівників</w:t>
            </w:r>
          </w:p>
          <w:p w14:paraId="53046794" w14:textId="77777777" w:rsidR="00625B66" w:rsidRDefault="00625B66" w:rsidP="00A36A98">
            <w:pPr>
              <w:jc w:val="both"/>
              <w:rPr>
                <w:b/>
              </w:rPr>
            </w:pPr>
          </w:p>
          <w:p w14:paraId="0729AD76" w14:textId="77777777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 xml:space="preserve">Керівникам закладів професійної (професійно-технічної),  фахової </w:t>
            </w:r>
            <w:proofErr w:type="spellStart"/>
            <w:r w:rsidRPr="00343966">
              <w:rPr>
                <w:b/>
              </w:rPr>
              <w:t>передвищої</w:t>
            </w:r>
            <w:proofErr w:type="spellEnd"/>
            <w:r w:rsidRPr="00343966">
              <w:rPr>
                <w:b/>
              </w:rPr>
              <w:t xml:space="preserve"> та вищої освіти</w:t>
            </w:r>
          </w:p>
          <w:p w14:paraId="64F048E7" w14:textId="77777777" w:rsidR="00625B66" w:rsidRDefault="00625B66" w:rsidP="00A36A98">
            <w:pPr>
              <w:jc w:val="both"/>
              <w:rPr>
                <w:b/>
              </w:rPr>
            </w:pPr>
          </w:p>
          <w:p w14:paraId="117C20DE" w14:textId="0E873044" w:rsidR="00625B66" w:rsidRDefault="00625B66" w:rsidP="00A36A98">
            <w:pPr>
              <w:jc w:val="both"/>
              <w:rPr>
                <w:b/>
              </w:rPr>
            </w:pPr>
            <w:r w:rsidRPr="00343966">
              <w:rPr>
                <w:b/>
              </w:rPr>
              <w:t xml:space="preserve">Керівникам закладів </w:t>
            </w:r>
            <w:r>
              <w:rPr>
                <w:b/>
              </w:rPr>
              <w:t xml:space="preserve">обласного   підпорядкування          </w:t>
            </w:r>
          </w:p>
        </w:tc>
      </w:tr>
    </w:tbl>
    <w:p w14:paraId="1B906074" w14:textId="70116D9C" w:rsidR="00A36A98" w:rsidRDefault="00A36A98" w:rsidP="00A36A98">
      <w:pPr>
        <w:ind w:left="4820"/>
        <w:jc w:val="both"/>
        <w:rPr>
          <w:b/>
        </w:rPr>
      </w:pPr>
    </w:p>
    <w:p w14:paraId="378F1A8B" w14:textId="77777777" w:rsidR="00D85DC3" w:rsidRPr="00D85DC3" w:rsidRDefault="00D85DC3" w:rsidP="00D85DC3">
      <w:pPr>
        <w:rPr>
          <w:b/>
        </w:rPr>
      </w:pPr>
      <w:r w:rsidRPr="00D85DC3">
        <w:rPr>
          <w:b/>
        </w:rPr>
        <w:t>Про проведення III Всеукраїнського</w:t>
      </w:r>
    </w:p>
    <w:p w14:paraId="484E95DA" w14:textId="4EA55284" w:rsidR="00A36A98" w:rsidRPr="00D85DC3" w:rsidRDefault="00D85DC3" w:rsidP="00D85DC3">
      <w:pPr>
        <w:rPr>
          <w:b/>
        </w:rPr>
      </w:pPr>
      <w:r w:rsidRPr="00D85DC3">
        <w:rPr>
          <w:b/>
        </w:rPr>
        <w:t>відкритого марафону з української мови</w:t>
      </w:r>
    </w:p>
    <w:p w14:paraId="60C0657D" w14:textId="62BD2D7E" w:rsidR="001319F3" w:rsidRDefault="00343966" w:rsidP="00A36A98">
      <w:pPr>
        <w:ind w:left="4820"/>
        <w:jc w:val="both"/>
        <w:rPr>
          <w:b/>
        </w:rPr>
      </w:pPr>
      <w:r w:rsidRPr="00343966">
        <w:rPr>
          <w:b/>
        </w:rPr>
        <w:t xml:space="preserve"> </w:t>
      </w:r>
    </w:p>
    <w:p w14:paraId="5D37FE14" w14:textId="7EAFFBCA" w:rsidR="00D85DC3" w:rsidRDefault="00BC35B2" w:rsidP="00D85DC3">
      <w:pPr>
        <w:jc w:val="both"/>
      </w:pPr>
      <w:r w:rsidRPr="00AA16B1">
        <w:rPr>
          <w:b/>
          <w:color w:val="000000"/>
          <w:lang w:eastAsia="uk-UA" w:bidi="uk-UA"/>
        </w:rPr>
        <w:t xml:space="preserve"> </w:t>
      </w:r>
      <w:r w:rsidRPr="00AA16B1">
        <w:t xml:space="preserve">       КЗ «Інститут післядипломної педагогічної освіти Черні</w:t>
      </w:r>
      <w:r w:rsidR="00F76F67">
        <w:t xml:space="preserve">вецької області» </w:t>
      </w:r>
      <w:r w:rsidR="00D92A36">
        <w:t>н</w:t>
      </w:r>
      <w:r w:rsidR="00D92A36" w:rsidRPr="00D92A36">
        <w:t xml:space="preserve">адсилає лист </w:t>
      </w:r>
      <w:r w:rsidR="00D85DC3">
        <w:t>державної наукової установи «Інсти</w:t>
      </w:r>
      <w:r w:rsidR="00407C58">
        <w:t xml:space="preserve">тут модернізації змісту освіти» </w:t>
      </w:r>
      <w:r w:rsidR="00D85DC3">
        <w:t>про умови проведення III</w:t>
      </w:r>
      <w:r w:rsidR="00407C58">
        <w:t xml:space="preserve"> </w:t>
      </w:r>
      <w:r w:rsidR="00D85DC3">
        <w:t>Всеукраїнськ</w:t>
      </w:r>
      <w:r w:rsidR="00407C58">
        <w:t>ого</w:t>
      </w:r>
      <w:r w:rsidR="00D85DC3">
        <w:t xml:space="preserve"> відкрит</w:t>
      </w:r>
      <w:r w:rsidR="00407C58">
        <w:t>ого</w:t>
      </w:r>
      <w:r w:rsidR="00D85DC3">
        <w:t xml:space="preserve"> марафон</w:t>
      </w:r>
      <w:r w:rsidR="00407C58">
        <w:t>у</w:t>
      </w:r>
      <w:r w:rsidR="00D85DC3">
        <w:t xml:space="preserve"> з української мови</w:t>
      </w:r>
      <w:r w:rsidR="00407C58">
        <w:t>.</w:t>
      </w:r>
    </w:p>
    <w:p w14:paraId="4A02E73B" w14:textId="6621EA7B" w:rsidR="00407C58" w:rsidRDefault="00407C58" w:rsidP="00407C58">
      <w:pPr>
        <w:ind w:firstLine="708"/>
        <w:jc w:val="both"/>
      </w:pPr>
      <w:r>
        <w:t>Реєстрація на участь в Марафоні буде відкрита з 17 до 30 жовтня 2022 року.</w:t>
      </w:r>
    </w:p>
    <w:p w14:paraId="45F3E560" w14:textId="6E313E94" w:rsidR="00407C58" w:rsidRDefault="00407C58" w:rsidP="00407C58">
      <w:pPr>
        <w:ind w:firstLine="708"/>
        <w:jc w:val="both"/>
      </w:pPr>
      <w:r>
        <w:t>Марафон проходитиме в дистанційній формі з 11 листопада до 04 грудня 2022 року в чотири етапи.</w:t>
      </w:r>
    </w:p>
    <w:p w14:paraId="562E9B08" w14:textId="4D0391B6" w:rsidR="00407C58" w:rsidRDefault="00407C58" w:rsidP="00407C58">
      <w:pPr>
        <w:ind w:firstLine="708"/>
        <w:jc w:val="both"/>
      </w:pPr>
      <w:r>
        <w:t>Детальна інформація про Марафон розміщена на сайті Інституту модернізації змісту освіти в розділі «Заходи: конкурси для учнів».</w:t>
      </w:r>
    </w:p>
    <w:p w14:paraId="11661B4B" w14:textId="3621A5B6" w:rsidR="00407C58" w:rsidRDefault="00407C58" w:rsidP="00407C58">
      <w:pPr>
        <w:ind w:firstLine="708"/>
        <w:jc w:val="both"/>
      </w:pPr>
      <w:r>
        <w:t>Просимо поширити цю інформацію серед учнівської та студентської молоді, педагогічних працівників тощо.</w:t>
      </w:r>
    </w:p>
    <w:p w14:paraId="2B6A0B83" w14:textId="63768891" w:rsidR="004829B6" w:rsidRPr="007727DE" w:rsidRDefault="00D92A36" w:rsidP="004829B6">
      <w:pPr>
        <w:jc w:val="both"/>
        <w:rPr>
          <w:i/>
          <w:color w:val="000000"/>
          <w:lang w:eastAsia="uk-UA" w:bidi="uk-UA"/>
        </w:rPr>
      </w:pPr>
      <w:r w:rsidRPr="007727DE">
        <w:rPr>
          <w:i/>
        </w:rPr>
        <w:t>Додатк</w:t>
      </w:r>
      <w:r w:rsidR="00407C58" w:rsidRPr="007727DE">
        <w:rPr>
          <w:i/>
        </w:rPr>
        <w:t>и</w:t>
      </w:r>
      <w:r w:rsidRPr="007727DE">
        <w:rPr>
          <w:i/>
        </w:rPr>
        <w:t xml:space="preserve"> на </w:t>
      </w:r>
      <w:r w:rsidR="00407C58" w:rsidRPr="007727DE">
        <w:rPr>
          <w:i/>
        </w:rPr>
        <w:t>3</w:t>
      </w:r>
      <w:r w:rsidRPr="007727DE">
        <w:rPr>
          <w:i/>
        </w:rPr>
        <w:t xml:space="preserve"> аркушах.</w:t>
      </w:r>
    </w:p>
    <w:p w14:paraId="6CB09918" w14:textId="77777777" w:rsidR="0092143F" w:rsidRDefault="0092143F" w:rsidP="00C92E06">
      <w:pPr>
        <w:jc w:val="both"/>
        <w:rPr>
          <w:b/>
        </w:rPr>
      </w:pPr>
    </w:p>
    <w:p w14:paraId="661C311D" w14:textId="3B358F78" w:rsidR="00D330A4" w:rsidRDefault="0092143F" w:rsidP="00C92E06">
      <w:pPr>
        <w:jc w:val="both"/>
        <w:rPr>
          <w:i/>
          <w:sz w:val="20"/>
          <w:szCs w:val="20"/>
        </w:rPr>
      </w:pPr>
      <w:r w:rsidRPr="0092143F">
        <w:rPr>
          <w:b/>
        </w:rPr>
        <w:t xml:space="preserve">Директор     </w:t>
      </w:r>
      <w:r w:rsidR="003F61F1">
        <w:rPr>
          <w:b/>
        </w:rPr>
        <w:t xml:space="preserve">            </w:t>
      </w:r>
      <w:bookmarkStart w:id="0" w:name="_GoBack"/>
      <w:bookmarkEnd w:id="0"/>
      <w:r w:rsidRPr="0092143F">
        <w:rPr>
          <w:b/>
        </w:rPr>
        <w:t xml:space="preserve">    </w:t>
      </w:r>
      <w:r w:rsidR="003F61F1" w:rsidRPr="003F61F1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0F9D0CCA" wp14:editId="45B562E8">
            <wp:extent cx="850299" cy="408585"/>
            <wp:effectExtent l="0" t="0" r="0" b="0"/>
            <wp:docPr id="1" name="Рисунок 1" descr="C:\Users\1\.android\Desktop\зображення_viber_2022-09-19_16-47-57-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зображення_viber_2022-09-19_16-47-57-8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46" cy="4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3F">
        <w:rPr>
          <w:b/>
        </w:rPr>
        <w:t xml:space="preserve">                      Григорій БІЛЯНІН</w:t>
      </w:r>
    </w:p>
    <w:p w14:paraId="05536E06" w14:textId="77777777" w:rsidR="0092143F" w:rsidRDefault="0092143F" w:rsidP="00C92E06">
      <w:pPr>
        <w:jc w:val="both"/>
        <w:rPr>
          <w:i/>
          <w:sz w:val="20"/>
          <w:szCs w:val="20"/>
        </w:rPr>
      </w:pPr>
    </w:p>
    <w:p w14:paraId="595D5561" w14:textId="6536104C" w:rsidR="00BC35B2" w:rsidRPr="00DF5A2E" w:rsidRDefault="00D330A4" w:rsidP="00C92E06">
      <w:pPr>
        <w:jc w:val="both"/>
        <w:rPr>
          <w:b/>
          <w:szCs w:val="24"/>
          <w:lang w:val="ru-RU"/>
        </w:rPr>
      </w:pPr>
      <w:r>
        <w:rPr>
          <w:i/>
          <w:sz w:val="20"/>
          <w:szCs w:val="20"/>
        </w:rPr>
        <w:t xml:space="preserve">Євгенія  </w:t>
      </w:r>
      <w:r w:rsidR="00D92A36">
        <w:rPr>
          <w:i/>
          <w:sz w:val="20"/>
          <w:szCs w:val="20"/>
        </w:rPr>
        <w:t>К</w:t>
      </w:r>
      <w:r>
        <w:rPr>
          <w:i/>
          <w:sz w:val="20"/>
          <w:szCs w:val="20"/>
        </w:rPr>
        <w:t>ВІТЕНЬ 0953625890</w:t>
      </w:r>
    </w:p>
    <w:sectPr w:rsidR="00BC35B2" w:rsidRPr="00DF5A2E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D39"/>
    <w:multiLevelType w:val="multilevel"/>
    <w:tmpl w:val="D7F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4395E"/>
    <w:rsid w:val="00063317"/>
    <w:rsid w:val="00064FC4"/>
    <w:rsid w:val="0008567F"/>
    <w:rsid w:val="000937C0"/>
    <w:rsid w:val="000A03AD"/>
    <w:rsid w:val="000B75F1"/>
    <w:rsid w:val="000E4708"/>
    <w:rsid w:val="000F13E2"/>
    <w:rsid w:val="00102ECC"/>
    <w:rsid w:val="001106C7"/>
    <w:rsid w:val="0011124C"/>
    <w:rsid w:val="001273D4"/>
    <w:rsid w:val="001319F3"/>
    <w:rsid w:val="00142F23"/>
    <w:rsid w:val="0017015E"/>
    <w:rsid w:val="00196D96"/>
    <w:rsid w:val="001A2998"/>
    <w:rsid w:val="001F202C"/>
    <w:rsid w:val="002026BA"/>
    <w:rsid w:val="00220662"/>
    <w:rsid w:val="00235BE5"/>
    <w:rsid w:val="002361B1"/>
    <w:rsid w:val="002600C1"/>
    <w:rsid w:val="0028630A"/>
    <w:rsid w:val="002A36A6"/>
    <w:rsid w:val="002B1F30"/>
    <w:rsid w:val="002B6034"/>
    <w:rsid w:val="002D41F9"/>
    <w:rsid w:val="002D7506"/>
    <w:rsid w:val="002F76C3"/>
    <w:rsid w:val="00306DCA"/>
    <w:rsid w:val="00337EE4"/>
    <w:rsid w:val="00343966"/>
    <w:rsid w:val="003445B2"/>
    <w:rsid w:val="00363E74"/>
    <w:rsid w:val="003C3195"/>
    <w:rsid w:val="003F61F1"/>
    <w:rsid w:val="00407C58"/>
    <w:rsid w:val="00430912"/>
    <w:rsid w:val="004829B6"/>
    <w:rsid w:val="004A7C17"/>
    <w:rsid w:val="004C16A7"/>
    <w:rsid w:val="004D226D"/>
    <w:rsid w:val="005011F3"/>
    <w:rsid w:val="00562DF0"/>
    <w:rsid w:val="005960D1"/>
    <w:rsid w:val="005B3039"/>
    <w:rsid w:val="005E39EF"/>
    <w:rsid w:val="005E49A9"/>
    <w:rsid w:val="005F23C8"/>
    <w:rsid w:val="00625B66"/>
    <w:rsid w:val="00652D4C"/>
    <w:rsid w:val="00666D32"/>
    <w:rsid w:val="00683D5D"/>
    <w:rsid w:val="00691F1C"/>
    <w:rsid w:val="006A07BF"/>
    <w:rsid w:val="006A1B5A"/>
    <w:rsid w:val="006A5F92"/>
    <w:rsid w:val="006D0B89"/>
    <w:rsid w:val="006E0C0F"/>
    <w:rsid w:val="0073791B"/>
    <w:rsid w:val="007727DE"/>
    <w:rsid w:val="007815A0"/>
    <w:rsid w:val="007C281B"/>
    <w:rsid w:val="007E2EA8"/>
    <w:rsid w:val="00805F0A"/>
    <w:rsid w:val="00810623"/>
    <w:rsid w:val="0081722B"/>
    <w:rsid w:val="00820150"/>
    <w:rsid w:val="00832615"/>
    <w:rsid w:val="00874B3A"/>
    <w:rsid w:val="00874E1B"/>
    <w:rsid w:val="00877595"/>
    <w:rsid w:val="008A704B"/>
    <w:rsid w:val="008B74E8"/>
    <w:rsid w:val="008C01FE"/>
    <w:rsid w:val="008D62C6"/>
    <w:rsid w:val="008F5569"/>
    <w:rsid w:val="0092143F"/>
    <w:rsid w:val="00923C89"/>
    <w:rsid w:val="0093498F"/>
    <w:rsid w:val="00967F37"/>
    <w:rsid w:val="009755CC"/>
    <w:rsid w:val="00984ED2"/>
    <w:rsid w:val="00990B36"/>
    <w:rsid w:val="009C4FB6"/>
    <w:rsid w:val="009D5125"/>
    <w:rsid w:val="00A1160C"/>
    <w:rsid w:val="00A36A98"/>
    <w:rsid w:val="00A73773"/>
    <w:rsid w:val="00A74AA8"/>
    <w:rsid w:val="00A905EE"/>
    <w:rsid w:val="00A92C75"/>
    <w:rsid w:val="00AA16B1"/>
    <w:rsid w:val="00AB2654"/>
    <w:rsid w:val="00AC1A10"/>
    <w:rsid w:val="00AD24EF"/>
    <w:rsid w:val="00B257CD"/>
    <w:rsid w:val="00B263A8"/>
    <w:rsid w:val="00B26956"/>
    <w:rsid w:val="00B45720"/>
    <w:rsid w:val="00B624EA"/>
    <w:rsid w:val="00BC35B2"/>
    <w:rsid w:val="00BD3063"/>
    <w:rsid w:val="00BF5A47"/>
    <w:rsid w:val="00C14D2F"/>
    <w:rsid w:val="00C342BF"/>
    <w:rsid w:val="00C53337"/>
    <w:rsid w:val="00C81A14"/>
    <w:rsid w:val="00C92E06"/>
    <w:rsid w:val="00CA1F4D"/>
    <w:rsid w:val="00CD09DB"/>
    <w:rsid w:val="00CE2656"/>
    <w:rsid w:val="00CE63D2"/>
    <w:rsid w:val="00CF65A8"/>
    <w:rsid w:val="00D005BF"/>
    <w:rsid w:val="00D04E8A"/>
    <w:rsid w:val="00D330A4"/>
    <w:rsid w:val="00D43A9A"/>
    <w:rsid w:val="00D44037"/>
    <w:rsid w:val="00D81030"/>
    <w:rsid w:val="00D85DC3"/>
    <w:rsid w:val="00D919EB"/>
    <w:rsid w:val="00D92A36"/>
    <w:rsid w:val="00DB4D86"/>
    <w:rsid w:val="00DE41DD"/>
    <w:rsid w:val="00DF2CC5"/>
    <w:rsid w:val="00DF5A2E"/>
    <w:rsid w:val="00E07D38"/>
    <w:rsid w:val="00E14C03"/>
    <w:rsid w:val="00E1592D"/>
    <w:rsid w:val="00E9359D"/>
    <w:rsid w:val="00F4311F"/>
    <w:rsid w:val="00F46D1D"/>
    <w:rsid w:val="00F67FC1"/>
    <w:rsid w:val="00F76F67"/>
    <w:rsid w:val="00F92E45"/>
    <w:rsid w:val="00F93F4C"/>
    <w:rsid w:val="00F9544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1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3C31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C3195"/>
    <w:pPr>
      <w:widowControl w:val="0"/>
      <w:ind w:firstLine="400"/>
    </w:pPr>
    <w:rPr>
      <w:lang w:eastAsia="en-US"/>
    </w:rPr>
  </w:style>
  <w:style w:type="character" w:customStyle="1" w:styleId="2">
    <w:name w:val="Заголовок №2_"/>
    <w:basedOn w:val="a0"/>
    <w:link w:val="20"/>
    <w:rsid w:val="00923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3C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23C89"/>
    <w:rPr>
      <w:rFonts w:ascii="Arial" w:eastAsia="Arial" w:hAnsi="Arial" w:cs="Arial"/>
      <w:sz w:val="15"/>
      <w:szCs w:val="15"/>
    </w:rPr>
  </w:style>
  <w:style w:type="character" w:customStyle="1" w:styleId="6">
    <w:name w:val="Основной текст (6)_"/>
    <w:basedOn w:val="a0"/>
    <w:link w:val="60"/>
    <w:rsid w:val="00923C89"/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923C89"/>
    <w:rPr>
      <w:rFonts w:ascii="Consolas" w:eastAsia="Consolas" w:hAnsi="Consolas" w:cs="Consolas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923C8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0">
    <w:name w:val="Заголовок №1_"/>
    <w:basedOn w:val="a0"/>
    <w:link w:val="11"/>
    <w:rsid w:val="00923C89"/>
    <w:rPr>
      <w:rFonts w:ascii="Arial" w:eastAsia="Arial" w:hAnsi="Arial" w:cs="Arial"/>
      <w:sz w:val="72"/>
      <w:szCs w:val="72"/>
    </w:rPr>
  </w:style>
  <w:style w:type="paragraph" w:customStyle="1" w:styleId="20">
    <w:name w:val="Заголовок №2"/>
    <w:basedOn w:val="a"/>
    <w:link w:val="2"/>
    <w:rsid w:val="00923C89"/>
    <w:pPr>
      <w:widowControl w:val="0"/>
      <w:spacing w:after="24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1"/>
    <w:rsid w:val="00923C89"/>
    <w:pPr>
      <w:widowControl w:val="0"/>
      <w:spacing w:after="730" w:line="247" w:lineRule="auto"/>
      <w:jc w:val="center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923C89"/>
    <w:pPr>
      <w:widowControl w:val="0"/>
      <w:spacing w:after="7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923C89"/>
    <w:pPr>
      <w:widowControl w:val="0"/>
      <w:spacing w:after="260" w:line="204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23C89"/>
    <w:pPr>
      <w:widowControl w:val="0"/>
      <w:spacing w:after="100"/>
      <w:ind w:left="4520"/>
    </w:pPr>
    <w:rPr>
      <w:rFonts w:ascii="Consolas" w:eastAsia="Consolas" w:hAnsi="Consolas" w:cs="Consolas"/>
      <w:b/>
      <w:b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23C89"/>
    <w:pPr>
      <w:widowControl w:val="0"/>
    </w:pPr>
    <w:rPr>
      <w:b/>
      <w:bCs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923C89"/>
    <w:pPr>
      <w:widowControl w:val="0"/>
      <w:spacing w:line="182" w:lineRule="auto"/>
      <w:ind w:left="4520"/>
      <w:outlineLvl w:val="0"/>
    </w:pPr>
    <w:rPr>
      <w:rFonts w:ascii="Arial" w:eastAsia="Arial" w:hAnsi="Arial" w:cs="Arial"/>
      <w:sz w:val="72"/>
      <w:szCs w:val="72"/>
      <w:lang w:eastAsia="en-US"/>
    </w:rPr>
  </w:style>
  <w:style w:type="paragraph" w:customStyle="1" w:styleId="xfmc4">
    <w:name w:val="xfmc4"/>
    <w:basedOn w:val="a"/>
    <w:rsid w:val="00F4311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F5569"/>
    <w:rPr>
      <w:b/>
      <w:bCs/>
    </w:rPr>
  </w:style>
  <w:style w:type="character" w:styleId="a8">
    <w:name w:val="Emphasis"/>
    <w:basedOn w:val="a0"/>
    <w:uiPriority w:val="20"/>
    <w:qFormat/>
    <w:rsid w:val="008F5569"/>
    <w:rPr>
      <w:i/>
      <w:iCs/>
    </w:rPr>
  </w:style>
  <w:style w:type="character" w:customStyle="1" w:styleId="readmsghead-comma">
    <w:name w:val="readmsg__head-comma"/>
    <w:basedOn w:val="a0"/>
    <w:rsid w:val="008F5569"/>
  </w:style>
  <w:style w:type="character" w:customStyle="1" w:styleId="xfmc1">
    <w:name w:val="xfmc1"/>
    <w:basedOn w:val="a0"/>
    <w:rsid w:val="00C14D2F"/>
  </w:style>
  <w:style w:type="paragraph" w:styleId="a9">
    <w:name w:val="Balloon Text"/>
    <w:basedOn w:val="a"/>
    <w:link w:val="aa"/>
    <w:uiPriority w:val="99"/>
    <w:semiHidden/>
    <w:unhideWhenUsed/>
    <w:rsid w:val="00482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9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unhideWhenUsed/>
    <w:rsid w:val="00D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647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714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1E6C-0C37-4743-BFEB-318FD14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Ліля</dc:creator>
  <cp:lastModifiedBy>1</cp:lastModifiedBy>
  <cp:revision>116</cp:revision>
  <cp:lastPrinted>2022-08-30T09:25:00Z</cp:lastPrinted>
  <dcterms:created xsi:type="dcterms:W3CDTF">2021-11-22T13:21:00Z</dcterms:created>
  <dcterms:modified xsi:type="dcterms:W3CDTF">2022-09-19T13:57:00Z</dcterms:modified>
</cp:coreProperties>
</file>