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908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9276E5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201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  <w:r w:rsidR="002F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201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C04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276</w:t>
            </w:r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EDA" w:rsidRP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67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у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семінарі –</w:t>
      </w:r>
      <w:r w:rsidR="00C04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практикум</w:t>
      </w:r>
      <w:r w:rsidR="008C3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824EDA" w:rsidRDefault="00554584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  <w:r w:rsidR="00824EDA"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824EDA" w:rsidRDefault="00824EDA" w:rsidP="00824EDA">
      <w:pPr>
        <w:keepNext/>
        <w:shd w:val="clear" w:color="auto" w:fill="FFFFFF"/>
        <w:spacing w:after="60" w:line="39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24EDA" w:rsidRPr="002712AF" w:rsidRDefault="00535143" w:rsidP="008D7127">
      <w:pPr>
        <w:keepNext/>
        <w:shd w:val="clear" w:color="auto" w:fill="FFFFFF"/>
        <w:spacing w:after="6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="00FF61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</w:t>
      </w:r>
      <w:r w:rsidRPr="002712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 </w:t>
      </w:r>
      <w:r w:rsidR="0020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15</w:t>
      </w:r>
      <w:r w:rsidR="00376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лютого 2023 року о 15</w:t>
      </w:r>
      <w:r w:rsidR="00824EDA" w:rsidRPr="002712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.00</w:t>
      </w:r>
      <w:r w:rsidR="00201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відбудеться </w:t>
      </w:r>
      <w:r w:rsidR="00182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01399" w:rsidRPr="00201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семінар-практикум «Вплив психоактивних речовин на  здоров’я підлітків»</w:t>
      </w:r>
      <w:r w:rsidR="00056ED8" w:rsidRPr="002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01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56ED8" w:rsidRPr="002712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у рамках Всеукраїнського проєкту «Спеціаліст з безпеки в освітньому середовищі». </w:t>
      </w:r>
    </w:p>
    <w:p w:rsidR="00182CB4" w:rsidRDefault="00A6160D" w:rsidP="008D71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Організаторами семінару-практикуму </w:t>
      </w:r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спеціаліст з безпеки в освітньому середовищі</w:t>
      </w:r>
      <w:r w:rsidR="00FF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="00FF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Тіміш</w:t>
      </w:r>
      <w:proofErr w:type="spellEnd"/>
      <w:r w:rsidR="00FF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F12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КУ</w:t>
      </w:r>
      <w:r w:rsidR="00182CB4" w:rsidRPr="00182CB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2F12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ників» ЧМР</w:t>
      </w:r>
      <w:r w:rsidR="009276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, відділ</w:t>
      </w:r>
      <w:r w:rsidR="009276E5" w:rsidRPr="009276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(оперативних розробок та оперативної роботи) управління боротьби з наркозлочинністю в Чернівецькій області ДБН НПУ</w:t>
      </w:r>
      <w:r w:rsidR="009276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та сектор</w:t>
      </w:r>
      <w:r w:rsidR="009276E5" w:rsidRPr="009276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ювенальної превенції відділу превенції Чернівецького РУП ГУНП в Чернівецькій області</w:t>
      </w:r>
      <w:r w:rsidR="009276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.</w:t>
      </w:r>
      <w:r w:rsidR="009276E5" w:rsidRPr="009276E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</w:p>
    <w:p w:rsidR="00182CB4" w:rsidRPr="008D7127" w:rsidRDefault="00182CB4" w:rsidP="008D71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участі запрошуються </w:t>
      </w:r>
      <w:r w:rsidR="00A6160D"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класні керівники 5-11 класів </w:t>
      </w:r>
      <w:proofErr w:type="spellStart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="00056ED8" w:rsidRPr="008D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D7127" w:rsidRPr="008D7127" w:rsidRDefault="008D7127" w:rsidP="008D7127">
      <w:pPr>
        <w:pStyle w:val="mm8nw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8D7127">
        <w:rPr>
          <w:rStyle w:val="2phjq"/>
          <w:color w:val="000000"/>
          <w:sz w:val="28"/>
          <w:szCs w:val="28"/>
          <w:bdr w:val="none" w:sz="0" w:space="0" w:color="auto" w:frame="1"/>
        </w:rPr>
        <w:t>Захід</w:t>
      </w:r>
      <w:proofErr w:type="spellEnd"/>
      <w:r w:rsidRPr="008D7127">
        <w:rPr>
          <w:rStyle w:val="2phjq"/>
          <w:color w:val="000000"/>
          <w:sz w:val="28"/>
          <w:szCs w:val="28"/>
          <w:bdr w:val="none" w:sz="0" w:space="0" w:color="auto" w:frame="1"/>
        </w:rPr>
        <w:t xml:space="preserve"> проводиться ОЧНО на </w:t>
      </w:r>
      <w:proofErr w:type="spellStart"/>
      <w:r w:rsidRPr="008D7127">
        <w:rPr>
          <w:rStyle w:val="2phjq"/>
          <w:color w:val="000000"/>
          <w:sz w:val="28"/>
          <w:szCs w:val="28"/>
          <w:bdr w:val="none" w:sz="0" w:space="0" w:color="auto" w:frame="1"/>
        </w:rPr>
        <w:t>базі</w:t>
      </w:r>
      <w:proofErr w:type="spellEnd"/>
      <w:r w:rsidRPr="008D7127">
        <w:rPr>
          <w:rStyle w:val="2phjq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7127">
        <w:rPr>
          <w:rStyle w:val="2phjq"/>
          <w:color w:val="000000"/>
          <w:sz w:val="28"/>
          <w:szCs w:val="28"/>
          <w:bdr w:val="none" w:sz="0" w:space="0" w:color="auto" w:frame="1"/>
        </w:rPr>
        <w:t>Чернівець</w:t>
      </w:r>
      <w:r>
        <w:rPr>
          <w:rStyle w:val="2phjq"/>
          <w:color w:val="000000"/>
          <w:sz w:val="28"/>
          <w:szCs w:val="28"/>
          <w:bdr w:val="none" w:sz="0" w:space="0" w:color="auto" w:frame="1"/>
        </w:rPr>
        <w:t>кого</w:t>
      </w:r>
      <w:proofErr w:type="spellEnd"/>
      <w:r>
        <w:rPr>
          <w:rStyle w:val="2phjq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2phjq"/>
          <w:color w:val="000000"/>
          <w:sz w:val="28"/>
          <w:szCs w:val="28"/>
          <w:bdr w:val="none" w:sz="0" w:space="0" w:color="auto" w:frame="1"/>
        </w:rPr>
        <w:t>багатопрофільного</w:t>
      </w:r>
      <w:proofErr w:type="spellEnd"/>
      <w:r>
        <w:rPr>
          <w:rStyle w:val="2phjq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2phjq"/>
          <w:color w:val="000000"/>
          <w:sz w:val="28"/>
          <w:szCs w:val="28"/>
          <w:bdr w:val="none" w:sz="0" w:space="0" w:color="auto" w:frame="1"/>
        </w:rPr>
        <w:t>ліцею</w:t>
      </w:r>
      <w:proofErr w:type="spellEnd"/>
      <w:r>
        <w:rPr>
          <w:rStyle w:val="2phjq"/>
          <w:color w:val="000000"/>
          <w:sz w:val="28"/>
          <w:szCs w:val="28"/>
          <w:bdr w:val="none" w:sz="0" w:space="0" w:color="auto" w:frame="1"/>
        </w:rPr>
        <w:t xml:space="preserve"> №</w:t>
      </w:r>
      <w:r w:rsidR="00FF6175">
        <w:rPr>
          <w:rStyle w:val="2phjq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2phjq"/>
          <w:color w:val="000000"/>
          <w:sz w:val="28"/>
          <w:szCs w:val="28"/>
          <w:bdr w:val="none" w:sz="0" w:space="0" w:color="auto" w:frame="1"/>
        </w:rPr>
        <w:t>4 (</w:t>
      </w:r>
      <w:proofErr w:type="spellStart"/>
      <w:r w:rsidRPr="008D7127">
        <w:rPr>
          <w:color w:val="000000"/>
          <w:sz w:val="28"/>
          <w:szCs w:val="28"/>
          <w:bdr w:val="none" w:sz="0" w:space="0" w:color="auto" w:frame="1"/>
        </w:rPr>
        <w:t>вул</w:t>
      </w:r>
      <w:proofErr w:type="spellEnd"/>
      <w:r w:rsidRPr="008D712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8D712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7127">
        <w:rPr>
          <w:color w:val="000000"/>
          <w:sz w:val="28"/>
          <w:szCs w:val="28"/>
          <w:bdr w:val="none" w:sz="0" w:space="0" w:color="auto" w:frame="1"/>
        </w:rPr>
        <w:t>Небесної</w:t>
      </w:r>
      <w:proofErr w:type="spellEnd"/>
      <w:r w:rsidRPr="008D712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7127">
        <w:rPr>
          <w:color w:val="000000"/>
          <w:sz w:val="28"/>
          <w:szCs w:val="28"/>
          <w:bdr w:val="none" w:sz="0" w:space="0" w:color="auto" w:frame="1"/>
        </w:rPr>
        <w:t>Сотні</w:t>
      </w:r>
      <w:proofErr w:type="spellEnd"/>
      <w:r w:rsidRPr="008D7127">
        <w:rPr>
          <w:color w:val="000000"/>
          <w:sz w:val="28"/>
          <w:szCs w:val="28"/>
          <w:bdr w:val="none" w:sz="0" w:space="0" w:color="auto" w:frame="1"/>
        </w:rPr>
        <w:t>, 18 А</w:t>
      </w:r>
      <w:r w:rsidRPr="008D7127">
        <w:rPr>
          <w:rStyle w:val="2phjq"/>
          <w:color w:val="000000"/>
          <w:sz w:val="28"/>
          <w:szCs w:val="28"/>
          <w:bdr w:val="none" w:sz="0" w:space="0" w:color="auto" w:frame="1"/>
        </w:rPr>
        <w:t xml:space="preserve">). </w:t>
      </w:r>
    </w:p>
    <w:p w:rsidR="00212414" w:rsidRDefault="008D7127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Попередня</w:t>
      </w:r>
      <w:proofErr w:type="spellEnd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реєстрація</w:t>
      </w:r>
      <w:proofErr w:type="spellEnd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182CB4"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покликанням</w:t>
      </w:r>
      <w:proofErr w:type="spellEnd"/>
      <w:r w:rsid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7" w:history="1">
        <w:r w:rsidR="00644EA8" w:rsidRPr="002611F4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https://forms.gle/z3edTBuG95WMrBc16</w:t>
        </w:r>
      </w:hyperlink>
    </w:p>
    <w:p w:rsidR="003D1575" w:rsidRPr="00644EA8" w:rsidRDefault="00B4137C" w:rsidP="0064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вебінару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зможуть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сертифікат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ідвищення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0,1 ЄКТС. </w:t>
      </w:r>
    </w:p>
    <w:p w:rsidR="00026C1F" w:rsidRPr="002712AF" w:rsidRDefault="00026C1F" w:rsidP="008D7127">
      <w:pPr>
        <w:pStyle w:val="a7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         Просимо довести до </w:t>
      </w:r>
      <w:proofErr w:type="spellStart"/>
      <w:r w:rsidR="008D7127">
        <w:rPr>
          <w:rFonts w:ascii="Times New Roman" w:hAnsi="Times New Roman"/>
          <w:color w:val="000000" w:themeColor="text1"/>
          <w:sz w:val="28"/>
          <w:szCs w:val="28"/>
          <w:lang w:val="ru"/>
        </w:rPr>
        <w:t>класних</w:t>
      </w:r>
      <w:proofErr w:type="spellEnd"/>
      <w:r w:rsidR="008D7127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="008D7127">
        <w:rPr>
          <w:rFonts w:ascii="Times New Roman" w:hAnsi="Times New Roman"/>
          <w:color w:val="000000" w:themeColor="text1"/>
          <w:sz w:val="28"/>
          <w:szCs w:val="28"/>
          <w:lang w:val="ru"/>
        </w:rPr>
        <w:t>керівників</w:t>
      </w:r>
      <w:proofErr w:type="spellEnd"/>
      <w:r w:rsidR="008D7127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5-11 </w:t>
      </w:r>
      <w:proofErr w:type="spellStart"/>
      <w:r w:rsidR="008D7127">
        <w:rPr>
          <w:rFonts w:ascii="Times New Roman" w:hAnsi="Times New Roman"/>
          <w:color w:val="000000" w:themeColor="text1"/>
          <w:sz w:val="28"/>
          <w:szCs w:val="28"/>
          <w:lang w:val="ru"/>
        </w:rPr>
        <w:t>класів</w:t>
      </w:r>
      <w:proofErr w:type="spellEnd"/>
      <w:r w:rsidR="008D7127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інформацію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про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проведення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заходу з метою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подальшої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їх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участі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ньому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</w:p>
    <w:p w:rsidR="00762EB4" w:rsidRDefault="00762EB4" w:rsidP="00E45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A1344" w:rsidRDefault="003A1344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0EA" w:rsidRDefault="009D30EA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44EA8" w:rsidRPr="008C33CE" w:rsidRDefault="00644EA8" w:rsidP="00F80F1E">
      <w:pPr>
        <w:spacing w:after="0" w:line="240" w:lineRule="auto"/>
        <w:rPr>
          <w:rFonts w:ascii="Times New Roman" w:hAnsi="Times New Roman" w:cs="Times New Roman"/>
        </w:rPr>
      </w:pPr>
      <w:r w:rsidRPr="008C33CE">
        <w:rPr>
          <w:rFonts w:ascii="Times New Roman" w:hAnsi="Times New Roman" w:cs="Times New Roman"/>
          <w:lang w:val="uk-UA"/>
        </w:rPr>
        <w:t xml:space="preserve">Ганна </w:t>
      </w:r>
      <w:proofErr w:type="spellStart"/>
      <w:r w:rsidRPr="008C33CE">
        <w:rPr>
          <w:rFonts w:ascii="Times New Roman" w:hAnsi="Times New Roman" w:cs="Times New Roman"/>
          <w:lang w:val="uk-UA"/>
        </w:rPr>
        <w:t>Воробець</w:t>
      </w:r>
      <w:proofErr w:type="spellEnd"/>
      <w:r w:rsidRPr="008C33CE">
        <w:rPr>
          <w:rFonts w:ascii="Times New Roman" w:hAnsi="Times New Roman" w:cs="Times New Roman"/>
          <w:lang w:val="uk-UA"/>
        </w:rPr>
        <w:t xml:space="preserve"> 53 23 62</w:t>
      </w:r>
    </w:p>
    <w:sectPr w:rsidR="00644EA8" w:rsidRPr="008C33CE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56ED8"/>
    <w:rsid w:val="000825C0"/>
    <w:rsid w:val="000B759E"/>
    <w:rsid w:val="001706EE"/>
    <w:rsid w:val="00182CB4"/>
    <w:rsid w:val="00185FC6"/>
    <w:rsid w:val="001B69BD"/>
    <w:rsid w:val="001E5DE8"/>
    <w:rsid w:val="001F1066"/>
    <w:rsid w:val="00201399"/>
    <w:rsid w:val="00212414"/>
    <w:rsid w:val="002263D2"/>
    <w:rsid w:val="00235963"/>
    <w:rsid w:val="002712AF"/>
    <w:rsid w:val="002A3FEC"/>
    <w:rsid w:val="002B6303"/>
    <w:rsid w:val="002F12FE"/>
    <w:rsid w:val="003767C2"/>
    <w:rsid w:val="003849BB"/>
    <w:rsid w:val="003A1344"/>
    <w:rsid w:val="003B5819"/>
    <w:rsid w:val="003D1575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C1B45"/>
    <w:rsid w:val="004E153B"/>
    <w:rsid w:val="005049DB"/>
    <w:rsid w:val="00505F15"/>
    <w:rsid w:val="0052217E"/>
    <w:rsid w:val="00535143"/>
    <w:rsid w:val="00554584"/>
    <w:rsid w:val="005A202A"/>
    <w:rsid w:val="005A5D33"/>
    <w:rsid w:val="005C0EFD"/>
    <w:rsid w:val="005C2813"/>
    <w:rsid w:val="005E1F59"/>
    <w:rsid w:val="005E2C55"/>
    <w:rsid w:val="005F612C"/>
    <w:rsid w:val="005F73DE"/>
    <w:rsid w:val="00633EA0"/>
    <w:rsid w:val="00644EA8"/>
    <w:rsid w:val="00657B7E"/>
    <w:rsid w:val="00676C62"/>
    <w:rsid w:val="00690A59"/>
    <w:rsid w:val="006D221D"/>
    <w:rsid w:val="006E7299"/>
    <w:rsid w:val="006F0878"/>
    <w:rsid w:val="00706436"/>
    <w:rsid w:val="00732C65"/>
    <w:rsid w:val="00762EB4"/>
    <w:rsid w:val="0076710B"/>
    <w:rsid w:val="00767FCD"/>
    <w:rsid w:val="007A2E3F"/>
    <w:rsid w:val="007D3702"/>
    <w:rsid w:val="00824EDA"/>
    <w:rsid w:val="008276A2"/>
    <w:rsid w:val="00834842"/>
    <w:rsid w:val="00837857"/>
    <w:rsid w:val="00883690"/>
    <w:rsid w:val="00891B7F"/>
    <w:rsid w:val="008C33CE"/>
    <w:rsid w:val="008D7127"/>
    <w:rsid w:val="0091540E"/>
    <w:rsid w:val="009229FA"/>
    <w:rsid w:val="009276E5"/>
    <w:rsid w:val="00932293"/>
    <w:rsid w:val="009848C8"/>
    <w:rsid w:val="009921B9"/>
    <w:rsid w:val="009D30EA"/>
    <w:rsid w:val="009F0464"/>
    <w:rsid w:val="009F7155"/>
    <w:rsid w:val="00A6160D"/>
    <w:rsid w:val="00AF44B3"/>
    <w:rsid w:val="00B14CA5"/>
    <w:rsid w:val="00B4137C"/>
    <w:rsid w:val="00B64955"/>
    <w:rsid w:val="00B8102E"/>
    <w:rsid w:val="00BA663D"/>
    <w:rsid w:val="00BC1D81"/>
    <w:rsid w:val="00C022D3"/>
    <w:rsid w:val="00C04460"/>
    <w:rsid w:val="00C73711"/>
    <w:rsid w:val="00CD7176"/>
    <w:rsid w:val="00D038A8"/>
    <w:rsid w:val="00D07EB7"/>
    <w:rsid w:val="00D4595B"/>
    <w:rsid w:val="00DA6745"/>
    <w:rsid w:val="00DB5E11"/>
    <w:rsid w:val="00E457E0"/>
    <w:rsid w:val="00E516D6"/>
    <w:rsid w:val="00E74DE2"/>
    <w:rsid w:val="00EA2736"/>
    <w:rsid w:val="00EA3869"/>
    <w:rsid w:val="00EF5933"/>
    <w:rsid w:val="00F031FB"/>
    <w:rsid w:val="00F11AA9"/>
    <w:rsid w:val="00F64BA4"/>
    <w:rsid w:val="00F80F1E"/>
    <w:rsid w:val="00FC5CD4"/>
    <w:rsid w:val="00FD4E20"/>
    <w:rsid w:val="00FD785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z3edTBuG95WMrBc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2023-02-10T12:51:00Z</cp:lastPrinted>
  <dcterms:created xsi:type="dcterms:W3CDTF">2023-02-10T09:51:00Z</dcterms:created>
  <dcterms:modified xsi:type="dcterms:W3CDTF">2023-02-10T12:55:00Z</dcterms:modified>
</cp:coreProperties>
</file>