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24" w:rsidRDefault="0031713C" w:rsidP="00272E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3A79BDA" wp14:editId="6012E7BD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24" w:rsidRPr="0031713C" w:rsidRDefault="00272E24" w:rsidP="00272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272E24" w:rsidRPr="0031713C" w:rsidRDefault="00272E24" w:rsidP="00272E24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272E24" w:rsidRPr="0031713C" w:rsidRDefault="00272E24" w:rsidP="00272E24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1713C">
        <w:rPr>
          <w:rFonts w:ascii="Times New Roman" w:hAnsi="Times New Roman" w:cs="Times New Roman"/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14605" r="1524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1A82F1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31713C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Pr="0031713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31713C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446263" w:rsidRDefault="00446263" w:rsidP="00272E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6EE5" w:rsidRPr="00AC20F4" w:rsidRDefault="0031713C" w:rsidP="003171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Н</w:t>
      </w:r>
      <w:r w:rsidR="00BA3B20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А</w:t>
      </w:r>
      <w:r w:rsidR="00BA3B20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К</w:t>
      </w:r>
      <w:r w:rsidR="00BA3B20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А</w:t>
      </w:r>
      <w:r w:rsidR="00BA3B20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З</w:t>
      </w:r>
    </w:p>
    <w:p w:rsidR="00536EE5" w:rsidRPr="00404A6B" w:rsidRDefault="001116BD" w:rsidP="006D4C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 w:rsidR="007E58A1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7E58A1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="00684E85" w:rsidRPr="00404A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.2018 </w:t>
      </w:r>
      <w:r w:rsidR="002964FF"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  <w:r w:rsidR="00684E85" w:rsidRPr="00404A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390</w:t>
      </w:r>
    </w:p>
    <w:p w:rsidR="00684E85" w:rsidRPr="00404A6B" w:rsidRDefault="00684E85" w:rsidP="006D4C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4E85" w:rsidRDefault="00684E85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4E85" w:rsidRPr="00404A6B" w:rsidRDefault="001116BD" w:rsidP="006D4C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16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посилення відповідальності  </w:t>
      </w:r>
      <w:r w:rsidRPr="001116B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116B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                                   за збереження життя і здоров’я дітей                                                                             </w:t>
      </w:r>
      <w:bookmarkStart w:id="0" w:name="_GoBack"/>
      <w:r w:rsidRPr="001116B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запобігання нещасним випадкам</w:t>
      </w:r>
      <w:bookmarkEnd w:id="0"/>
    </w:p>
    <w:p w:rsidR="00684E85" w:rsidRDefault="00684E85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A3B20" w:rsidRPr="001116BD" w:rsidRDefault="001116BD" w:rsidP="001116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16BD">
        <w:rPr>
          <w:rFonts w:ascii="Times New Roman" w:hAnsi="Times New Roman" w:cs="Times New Roman"/>
          <w:bCs/>
          <w:sz w:val="28"/>
          <w:szCs w:val="28"/>
          <w:lang w:val="uk-UA"/>
        </w:rPr>
        <w:t>На виконання  Закону України «Про загальну середню освіту» від 13.05.1999 № 651-ХІV,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наказу Департаменту освіти і науки Чернівецької облдержадміністрації від 21.09.2018 №431</w:t>
      </w:r>
      <w:r w:rsidRPr="001116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 метою створення належних умов для освітньої, культурно-виховної, фізкультурно-оздоровчої та спортивної роботи з дітьми, активізації роботи щодо профілактики всіх видів дитячого травматизму, дотримання вимог протипожежної безпеки під час навчального процесу та в побуті</w:t>
      </w:r>
    </w:p>
    <w:p w:rsidR="001116BD" w:rsidRDefault="001116BD" w:rsidP="006D4C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4E85" w:rsidRPr="00BA3B20" w:rsidRDefault="00BA3B20" w:rsidP="006D4C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Ю:</w:t>
      </w:r>
    </w:p>
    <w:p w:rsidR="00684E85" w:rsidRDefault="00684E85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116BD" w:rsidRPr="001116BD" w:rsidRDefault="001116BD" w:rsidP="002964FF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16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Керівникам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закладів освіти управління освіти Чернівецької міської ради</w:t>
      </w:r>
      <w:r w:rsidRPr="001116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16B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11.10.2018 року</w:t>
      </w:r>
      <w:r w:rsidRPr="001116BD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1116B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1116BD" w:rsidRDefault="001116BD" w:rsidP="002964FF">
      <w:pPr>
        <w:pStyle w:val="a6"/>
        <w:numPr>
          <w:ilvl w:val="1"/>
          <w:numId w:val="4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16BD">
        <w:rPr>
          <w:rFonts w:ascii="Times New Roman" w:hAnsi="Times New Roman" w:cs="Times New Roman"/>
          <w:bCs/>
          <w:sz w:val="28"/>
          <w:szCs w:val="28"/>
          <w:lang w:val="uk-UA"/>
        </w:rPr>
        <w:t>Провести повторне обстеження території, будівель, приміщень, інженерно-технічних комунікацій, навчальних кабінетів, майстерень, спортзалів, ігрових та спортивних майданчиків, перевірити наявність актів-дозволів про випробовування навчального, виробничого та спортивного обладнання, у подальшому -  щоквартально.</w:t>
      </w:r>
    </w:p>
    <w:p w:rsidR="001116BD" w:rsidRDefault="001116BD" w:rsidP="002964FF">
      <w:pPr>
        <w:pStyle w:val="a6"/>
        <w:numPr>
          <w:ilvl w:val="1"/>
          <w:numId w:val="4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16BD">
        <w:rPr>
          <w:rFonts w:ascii="Times New Roman" w:hAnsi="Times New Roman" w:cs="Times New Roman"/>
          <w:bCs/>
          <w:sz w:val="28"/>
          <w:szCs w:val="28"/>
          <w:lang w:val="uk-UA"/>
        </w:rPr>
        <w:t>Розробити (поновити) інструкції з охорони праці та безпеки життєдіяльності для здобувачів освіти з безпечного поводження під час навчального процесу у закладі освіти та у побуті (вдома, на вулиці, у громадських місцях, спеціалізованих установах, приміщеннях, транспорті тощо).</w:t>
      </w:r>
    </w:p>
    <w:p w:rsidR="001116BD" w:rsidRDefault="001116BD" w:rsidP="002964FF">
      <w:pPr>
        <w:pStyle w:val="a6"/>
        <w:numPr>
          <w:ilvl w:val="1"/>
          <w:numId w:val="4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16B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Провести позапланові інструктажі для усіх учасників освітнього процесу з питань охорони  праці та безпеки життєдіяльності, пожежної безпеки з безпечного перебування у закладі освіти та у побуті (вдома, на вулиці, у громадських місцях, спеціалізованих установах, приміщеннях, транспорті тощо), зробити  відповідний запис у журналі реєстрації  первинних, повторних, позапланових та цільових інструктажів.</w:t>
      </w:r>
    </w:p>
    <w:p w:rsidR="001116BD" w:rsidRDefault="001116BD" w:rsidP="002964FF">
      <w:pPr>
        <w:pStyle w:val="a6"/>
        <w:numPr>
          <w:ilvl w:val="1"/>
          <w:numId w:val="4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16BD">
        <w:rPr>
          <w:rFonts w:ascii="Times New Roman" w:hAnsi="Times New Roman" w:cs="Times New Roman"/>
          <w:bCs/>
          <w:sz w:val="28"/>
          <w:szCs w:val="28"/>
          <w:lang w:val="uk-UA"/>
        </w:rPr>
        <w:t>Провести роз’яснювальну роботу з батьками, розглянувши  питання безпечної поведінки дітей у закладі освіти та у побуті (вдома, на вулиці, у громадських місцях, спеціалізованих установах, приміщеннях, транспорті тощо),  відповідальності за виховання та поведінку своїх дітей, збереження їх життя і здоров’я, дотримання режиму дня у робочі і вихідні дні, в поза навчальний час та під час учнівських канікул.</w:t>
      </w:r>
    </w:p>
    <w:p w:rsidR="002964FF" w:rsidRPr="001116BD" w:rsidRDefault="002964FF" w:rsidP="002964FF">
      <w:pPr>
        <w:pStyle w:val="a6"/>
        <w:numPr>
          <w:ilvl w:val="0"/>
          <w:numId w:val="4"/>
        </w:numPr>
        <w:tabs>
          <w:tab w:val="left" w:pos="0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64FF"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цього наказу залишаю за собою.</w:t>
      </w:r>
    </w:p>
    <w:p w:rsidR="00684E85" w:rsidRPr="001018F3" w:rsidRDefault="00684E85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964FF" w:rsidRDefault="002964FF" w:rsidP="008178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64FF" w:rsidRDefault="002964FF" w:rsidP="008178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64FF" w:rsidRDefault="002964FF" w:rsidP="008178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64FF" w:rsidRDefault="002964FF" w:rsidP="008178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н</w:t>
      </w:r>
      <w:r w:rsidR="00817848"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</w:p>
    <w:p w:rsidR="00817848" w:rsidRDefault="00817848" w:rsidP="008178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 освіти                                 </w:t>
      </w:r>
    </w:p>
    <w:p w:rsidR="00715A02" w:rsidRDefault="00817848" w:rsidP="00817848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Чернівецької місь</w:t>
      </w:r>
      <w:r w:rsidR="002964F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кої ради</w:t>
      </w:r>
      <w:r w:rsidR="002964F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964F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964F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964F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964F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964F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О.Л. Кузьміна</w:t>
      </w:r>
    </w:p>
    <w:p w:rsidR="00624A26" w:rsidRDefault="00624A26" w:rsidP="006D4CAC">
      <w:pPr>
        <w:spacing w:after="0" w:line="240" w:lineRule="auto"/>
        <w:rPr>
          <w:rFonts w:ascii="Times New Roman" w:hAnsi="Times New Roman" w:cs="Times New Roman"/>
          <w:bCs/>
          <w:szCs w:val="28"/>
          <w:lang w:val="uk-UA"/>
        </w:rPr>
      </w:pPr>
    </w:p>
    <w:p w:rsidR="002964FF" w:rsidRDefault="002964FF" w:rsidP="006D4C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64FF" w:rsidRDefault="002964FF" w:rsidP="006D4C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64FF" w:rsidRPr="00164317" w:rsidRDefault="002964FF" w:rsidP="002964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Виконавець</w:t>
      </w:r>
      <w:r w:rsidRPr="0023466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2964FF" w:rsidRPr="00573502" w:rsidRDefault="002964FF" w:rsidP="002964F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головний спеціаліст </w:t>
      </w:r>
      <w:r w:rsidRPr="0057350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 </w:t>
      </w:r>
    </w:p>
    <w:p w:rsidR="002964FF" w:rsidRPr="00D570CB" w:rsidRDefault="002964FF" w:rsidP="002964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3502"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С.В. Білоус</w:t>
      </w:r>
    </w:p>
    <w:p w:rsidR="002156A8" w:rsidRPr="0023466E" w:rsidRDefault="002156A8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2156A8" w:rsidRPr="0023466E" w:rsidSect="0049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0FC"/>
    <w:multiLevelType w:val="hybridMultilevel"/>
    <w:tmpl w:val="F2927D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4598"/>
    <w:multiLevelType w:val="hybridMultilevel"/>
    <w:tmpl w:val="E612EEF0"/>
    <w:lvl w:ilvl="0" w:tplc="A244A49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807CA3"/>
    <w:multiLevelType w:val="multilevel"/>
    <w:tmpl w:val="27741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72A159F0"/>
    <w:multiLevelType w:val="hybridMultilevel"/>
    <w:tmpl w:val="0ACA47CC"/>
    <w:lvl w:ilvl="0" w:tplc="96C472B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AC"/>
    <w:rsid w:val="000027AA"/>
    <w:rsid w:val="00013C33"/>
    <w:rsid w:val="00014056"/>
    <w:rsid w:val="00014345"/>
    <w:rsid w:val="000168FD"/>
    <w:rsid w:val="000236C7"/>
    <w:rsid w:val="000262DA"/>
    <w:rsid w:val="00031314"/>
    <w:rsid w:val="0004378F"/>
    <w:rsid w:val="000619CD"/>
    <w:rsid w:val="00080526"/>
    <w:rsid w:val="000955EE"/>
    <w:rsid w:val="000B1E6B"/>
    <w:rsid w:val="000F14B0"/>
    <w:rsid w:val="000F25A1"/>
    <w:rsid w:val="000F6A90"/>
    <w:rsid w:val="001018F3"/>
    <w:rsid w:val="00106F7C"/>
    <w:rsid w:val="001116BD"/>
    <w:rsid w:val="00111F12"/>
    <w:rsid w:val="001124ED"/>
    <w:rsid w:val="0011518C"/>
    <w:rsid w:val="00136608"/>
    <w:rsid w:val="00141DD5"/>
    <w:rsid w:val="001763CA"/>
    <w:rsid w:val="001906AA"/>
    <w:rsid w:val="001927C4"/>
    <w:rsid w:val="0019583F"/>
    <w:rsid w:val="001A7742"/>
    <w:rsid w:val="001C2075"/>
    <w:rsid w:val="001C402E"/>
    <w:rsid w:val="001D52EB"/>
    <w:rsid w:val="0020069F"/>
    <w:rsid w:val="002156A8"/>
    <w:rsid w:val="00224F90"/>
    <w:rsid w:val="00226D6C"/>
    <w:rsid w:val="00230BE3"/>
    <w:rsid w:val="00233059"/>
    <w:rsid w:val="0023466E"/>
    <w:rsid w:val="002413FC"/>
    <w:rsid w:val="0024365F"/>
    <w:rsid w:val="00243F30"/>
    <w:rsid w:val="00245B83"/>
    <w:rsid w:val="00253115"/>
    <w:rsid w:val="002646D2"/>
    <w:rsid w:val="00272E24"/>
    <w:rsid w:val="00274B2E"/>
    <w:rsid w:val="0028007E"/>
    <w:rsid w:val="00292514"/>
    <w:rsid w:val="00292F2C"/>
    <w:rsid w:val="002939E0"/>
    <w:rsid w:val="002964FF"/>
    <w:rsid w:val="002A1B6A"/>
    <w:rsid w:val="002E189E"/>
    <w:rsid w:val="002F6A3D"/>
    <w:rsid w:val="003016B8"/>
    <w:rsid w:val="00310641"/>
    <w:rsid w:val="00315FFB"/>
    <w:rsid w:val="0031713C"/>
    <w:rsid w:val="00342387"/>
    <w:rsid w:val="00345BD2"/>
    <w:rsid w:val="0034619D"/>
    <w:rsid w:val="00361AF4"/>
    <w:rsid w:val="00386795"/>
    <w:rsid w:val="00390897"/>
    <w:rsid w:val="003B04F3"/>
    <w:rsid w:val="003B62ED"/>
    <w:rsid w:val="003B6840"/>
    <w:rsid w:val="003C5538"/>
    <w:rsid w:val="003D6449"/>
    <w:rsid w:val="0040284E"/>
    <w:rsid w:val="00404A6B"/>
    <w:rsid w:val="00413817"/>
    <w:rsid w:val="00426AE5"/>
    <w:rsid w:val="004460F6"/>
    <w:rsid w:val="00446263"/>
    <w:rsid w:val="00446E17"/>
    <w:rsid w:val="00472ED6"/>
    <w:rsid w:val="0049083B"/>
    <w:rsid w:val="00490A21"/>
    <w:rsid w:val="004A1E01"/>
    <w:rsid w:val="004B5F47"/>
    <w:rsid w:val="004D6A92"/>
    <w:rsid w:val="004E3EA1"/>
    <w:rsid w:val="004E6FCF"/>
    <w:rsid w:val="00536EE5"/>
    <w:rsid w:val="00554D1C"/>
    <w:rsid w:val="005636DF"/>
    <w:rsid w:val="00580AEC"/>
    <w:rsid w:val="00580E8E"/>
    <w:rsid w:val="005A2009"/>
    <w:rsid w:val="005C20AF"/>
    <w:rsid w:val="005D1BD4"/>
    <w:rsid w:val="005D2A0A"/>
    <w:rsid w:val="005D3816"/>
    <w:rsid w:val="005F1891"/>
    <w:rsid w:val="005F4C93"/>
    <w:rsid w:val="005F6536"/>
    <w:rsid w:val="006005F6"/>
    <w:rsid w:val="00617195"/>
    <w:rsid w:val="006216A0"/>
    <w:rsid w:val="00624A26"/>
    <w:rsid w:val="006317F7"/>
    <w:rsid w:val="0064065E"/>
    <w:rsid w:val="0064122E"/>
    <w:rsid w:val="00681115"/>
    <w:rsid w:val="00684E85"/>
    <w:rsid w:val="00687995"/>
    <w:rsid w:val="006B3E4A"/>
    <w:rsid w:val="006D4CAC"/>
    <w:rsid w:val="006D59FD"/>
    <w:rsid w:val="006D7E9F"/>
    <w:rsid w:val="006E3242"/>
    <w:rsid w:val="0070123D"/>
    <w:rsid w:val="00703444"/>
    <w:rsid w:val="00715A02"/>
    <w:rsid w:val="0072607E"/>
    <w:rsid w:val="0073651B"/>
    <w:rsid w:val="00743066"/>
    <w:rsid w:val="00753CEA"/>
    <w:rsid w:val="00761AF7"/>
    <w:rsid w:val="00771579"/>
    <w:rsid w:val="00777178"/>
    <w:rsid w:val="00794B4F"/>
    <w:rsid w:val="007A4F26"/>
    <w:rsid w:val="007C17EF"/>
    <w:rsid w:val="007C577B"/>
    <w:rsid w:val="007D782D"/>
    <w:rsid w:val="007E2B01"/>
    <w:rsid w:val="007E5638"/>
    <w:rsid w:val="007E58A1"/>
    <w:rsid w:val="00804892"/>
    <w:rsid w:val="008075D0"/>
    <w:rsid w:val="00810729"/>
    <w:rsid w:val="008124F9"/>
    <w:rsid w:val="00817848"/>
    <w:rsid w:val="00821D0A"/>
    <w:rsid w:val="00823E62"/>
    <w:rsid w:val="00837681"/>
    <w:rsid w:val="00845567"/>
    <w:rsid w:val="0085074F"/>
    <w:rsid w:val="00866777"/>
    <w:rsid w:val="008809AE"/>
    <w:rsid w:val="0088120B"/>
    <w:rsid w:val="00896578"/>
    <w:rsid w:val="00897C33"/>
    <w:rsid w:val="008B7F1D"/>
    <w:rsid w:val="008C057D"/>
    <w:rsid w:val="008F2C5D"/>
    <w:rsid w:val="008F4E3E"/>
    <w:rsid w:val="009006E6"/>
    <w:rsid w:val="00910C48"/>
    <w:rsid w:val="009168B6"/>
    <w:rsid w:val="00921D13"/>
    <w:rsid w:val="00924F0F"/>
    <w:rsid w:val="00925328"/>
    <w:rsid w:val="00927F11"/>
    <w:rsid w:val="00947808"/>
    <w:rsid w:val="00953BB3"/>
    <w:rsid w:val="0096030F"/>
    <w:rsid w:val="00961440"/>
    <w:rsid w:val="009626F7"/>
    <w:rsid w:val="00993D84"/>
    <w:rsid w:val="00996224"/>
    <w:rsid w:val="00996BF2"/>
    <w:rsid w:val="009970AE"/>
    <w:rsid w:val="00A11D33"/>
    <w:rsid w:val="00A149CE"/>
    <w:rsid w:val="00A204A5"/>
    <w:rsid w:val="00A22B62"/>
    <w:rsid w:val="00A53A9E"/>
    <w:rsid w:val="00A76D2C"/>
    <w:rsid w:val="00A80FBB"/>
    <w:rsid w:val="00AA3809"/>
    <w:rsid w:val="00AA7146"/>
    <w:rsid w:val="00AC20F4"/>
    <w:rsid w:val="00AD262B"/>
    <w:rsid w:val="00AD2B4C"/>
    <w:rsid w:val="00AD37B1"/>
    <w:rsid w:val="00AE12A3"/>
    <w:rsid w:val="00AE3D43"/>
    <w:rsid w:val="00AE5F26"/>
    <w:rsid w:val="00AF1F27"/>
    <w:rsid w:val="00B0189E"/>
    <w:rsid w:val="00B371CD"/>
    <w:rsid w:val="00B427A9"/>
    <w:rsid w:val="00B605EE"/>
    <w:rsid w:val="00BA3B20"/>
    <w:rsid w:val="00BA45DF"/>
    <w:rsid w:val="00BC23EA"/>
    <w:rsid w:val="00BC4F41"/>
    <w:rsid w:val="00BD2692"/>
    <w:rsid w:val="00BD3AB5"/>
    <w:rsid w:val="00BE7BCC"/>
    <w:rsid w:val="00BF0EA6"/>
    <w:rsid w:val="00BF47EF"/>
    <w:rsid w:val="00C10FC5"/>
    <w:rsid w:val="00C3082A"/>
    <w:rsid w:val="00C36A26"/>
    <w:rsid w:val="00C66E9F"/>
    <w:rsid w:val="00C71F20"/>
    <w:rsid w:val="00C72893"/>
    <w:rsid w:val="00C73887"/>
    <w:rsid w:val="00C75411"/>
    <w:rsid w:val="00CA41AF"/>
    <w:rsid w:val="00CD6523"/>
    <w:rsid w:val="00D0484F"/>
    <w:rsid w:val="00D10B4C"/>
    <w:rsid w:val="00D12C98"/>
    <w:rsid w:val="00D20BCA"/>
    <w:rsid w:val="00D230CE"/>
    <w:rsid w:val="00D35082"/>
    <w:rsid w:val="00D45CDC"/>
    <w:rsid w:val="00D57FEE"/>
    <w:rsid w:val="00D642CA"/>
    <w:rsid w:val="00D748C2"/>
    <w:rsid w:val="00D931FE"/>
    <w:rsid w:val="00D95F45"/>
    <w:rsid w:val="00DA1CDD"/>
    <w:rsid w:val="00DD4A65"/>
    <w:rsid w:val="00DE08E4"/>
    <w:rsid w:val="00DE4E49"/>
    <w:rsid w:val="00DE62F4"/>
    <w:rsid w:val="00DE68E0"/>
    <w:rsid w:val="00DF3AB4"/>
    <w:rsid w:val="00E01BC1"/>
    <w:rsid w:val="00E23E81"/>
    <w:rsid w:val="00E4570E"/>
    <w:rsid w:val="00E61B0F"/>
    <w:rsid w:val="00E81A11"/>
    <w:rsid w:val="00E961E5"/>
    <w:rsid w:val="00E96631"/>
    <w:rsid w:val="00E973F2"/>
    <w:rsid w:val="00EB2522"/>
    <w:rsid w:val="00F14198"/>
    <w:rsid w:val="00F17026"/>
    <w:rsid w:val="00F175BA"/>
    <w:rsid w:val="00F21BCD"/>
    <w:rsid w:val="00F2424B"/>
    <w:rsid w:val="00F30947"/>
    <w:rsid w:val="00F6025B"/>
    <w:rsid w:val="00F67068"/>
    <w:rsid w:val="00F80E80"/>
    <w:rsid w:val="00FC4189"/>
    <w:rsid w:val="00FD0BEE"/>
    <w:rsid w:val="00FD2CD3"/>
    <w:rsid w:val="00FE68B7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AC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4CAC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D4CAC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4CAC"/>
    <w:rPr>
      <w:rFonts w:eastAsia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6D4CAC"/>
    <w:rPr>
      <w:rFonts w:ascii="NTTimes/Cyrillic" w:hAnsi="NTTimes/Cyrillic" w:cs="NTTimes/Cyrillic"/>
      <w:sz w:val="28"/>
      <w:szCs w:val="28"/>
      <w:lang w:val="uk-UA" w:eastAsia="ru-RU"/>
    </w:rPr>
  </w:style>
  <w:style w:type="table" w:styleId="a3">
    <w:name w:val="Table Grid"/>
    <w:basedOn w:val="a1"/>
    <w:locked/>
    <w:rsid w:val="00280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2893"/>
    <w:pPr>
      <w:ind w:left="720"/>
      <w:contextualSpacing/>
    </w:pPr>
  </w:style>
  <w:style w:type="paragraph" w:styleId="a7">
    <w:name w:val="No Spacing"/>
    <w:link w:val="a8"/>
    <w:qFormat/>
    <w:rsid w:val="002964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link w:val="a7"/>
    <w:rsid w:val="002964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AC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4CAC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D4CAC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4CAC"/>
    <w:rPr>
      <w:rFonts w:eastAsia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6D4CAC"/>
    <w:rPr>
      <w:rFonts w:ascii="NTTimes/Cyrillic" w:hAnsi="NTTimes/Cyrillic" w:cs="NTTimes/Cyrillic"/>
      <w:sz w:val="28"/>
      <w:szCs w:val="28"/>
      <w:lang w:val="uk-UA" w:eastAsia="ru-RU"/>
    </w:rPr>
  </w:style>
  <w:style w:type="table" w:styleId="a3">
    <w:name w:val="Table Grid"/>
    <w:basedOn w:val="a1"/>
    <w:locked/>
    <w:rsid w:val="00280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2893"/>
    <w:pPr>
      <w:ind w:left="720"/>
      <w:contextualSpacing/>
    </w:pPr>
  </w:style>
  <w:style w:type="paragraph" w:styleId="a7">
    <w:name w:val="No Spacing"/>
    <w:link w:val="a8"/>
    <w:qFormat/>
    <w:rsid w:val="002964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link w:val="a7"/>
    <w:rsid w:val="002964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42C7-DB17-42F5-84E7-91FACC15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2018-10-01T10:14:00Z</cp:lastPrinted>
  <dcterms:created xsi:type="dcterms:W3CDTF">2018-10-01T10:16:00Z</dcterms:created>
  <dcterms:modified xsi:type="dcterms:W3CDTF">2018-10-03T09:18:00Z</dcterms:modified>
</cp:coreProperties>
</file>